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2A3042"/>
  <w:body>
    <w:p w:rsidRPr="00BC18DD" w:rsidR="00BC18DD" w:rsidP="00BC18DD" w:rsidRDefault="00BC18DD" w14:paraId="4AE41CC1" w14:textId="77777777">
      <w:pPr>
        <w:jc w:val="center"/>
        <w:rPr>
          <w:b/>
          <w:bCs/>
          <w:color w:val="FFFFFF" w:themeColor="background1"/>
          <w:sz w:val="4"/>
          <w:szCs w:val="4"/>
        </w:rPr>
      </w:pPr>
    </w:p>
    <w:p w:rsidRPr="00CA13AA" w:rsidR="00587846" w:rsidP="00BC18DD" w:rsidRDefault="001A1A80" w14:paraId="7DB197F1" w14:textId="251FCB05">
      <w:pPr>
        <w:jc w:val="center"/>
        <w:rPr>
          <w:b/>
          <w:bCs/>
          <w:color w:val="FFFFFF" w:themeColor="background1"/>
          <w:sz w:val="32"/>
          <w:szCs w:val="32"/>
        </w:rPr>
      </w:pPr>
      <w:r w:rsidRPr="00CA13AA">
        <w:rPr>
          <w:b/>
          <w:bCs/>
          <w:color w:val="FFFFFF" w:themeColor="background1"/>
          <w:sz w:val="32"/>
          <w:szCs w:val="32"/>
        </w:rPr>
        <w:t>SCORM Wrapping Customisation Form</w:t>
      </w:r>
    </w:p>
    <w:p w:rsidR="001A1A80" w:rsidP="001A1A80" w:rsidRDefault="001A1A80" w14:paraId="6A650522" w14:textId="3B666110">
      <w:pPr>
        <w:jc w:val="center"/>
        <w:rPr>
          <w:bCs/>
          <w:color w:val="FFFFFF" w:themeColor="background1"/>
          <w:sz w:val="26"/>
          <w:szCs w:val="26"/>
          <w:lang w:val="en-US"/>
        </w:rPr>
      </w:pPr>
      <w:r w:rsidRPr="00A65403">
        <w:rPr>
          <w:bCs/>
          <w:color w:val="FFFFFF" w:themeColor="background1"/>
          <w:sz w:val="26"/>
          <w:szCs w:val="26"/>
          <w:lang w:val="en-US"/>
        </w:rPr>
        <w:t xml:space="preserve">To ensure successful </w:t>
      </w:r>
      <w:proofErr w:type="spellStart"/>
      <w:r w:rsidRPr="00A65403">
        <w:rPr>
          <w:bCs/>
          <w:color w:val="FFFFFF" w:themeColor="background1"/>
          <w:sz w:val="26"/>
          <w:szCs w:val="26"/>
          <w:lang w:val="en-US"/>
        </w:rPr>
        <w:t>customisation</w:t>
      </w:r>
      <w:proofErr w:type="spellEnd"/>
      <w:r w:rsidRPr="00A65403">
        <w:rPr>
          <w:bCs/>
          <w:color w:val="FFFFFF" w:themeColor="background1"/>
          <w:sz w:val="26"/>
          <w:szCs w:val="26"/>
          <w:lang w:val="en-US"/>
        </w:rPr>
        <w:t xml:space="preserve"> of your SCORM course, please complete all areas of the form.</w:t>
      </w:r>
    </w:p>
    <w:p w:rsidRPr="00A65403" w:rsidR="00D83D3E" w:rsidP="001A1A80" w:rsidRDefault="00D83D3E" w14:paraId="61A6692B" w14:textId="77777777">
      <w:pPr>
        <w:jc w:val="center"/>
        <w:rPr>
          <w:bCs/>
          <w:color w:val="FFFFFF" w:themeColor="background1"/>
          <w:sz w:val="26"/>
          <w:szCs w:val="26"/>
          <w:lang w:val="en-US"/>
        </w:rPr>
      </w:pPr>
    </w:p>
    <w:tbl>
      <w:tblPr>
        <w:tblStyle w:val="TableGrid"/>
        <w:tblW w:w="0" w:type="auto"/>
        <w:tblInd w:w="846" w:type="dxa"/>
        <w:tblBorders>
          <w:top w:val="single" w:color="7C7C7C" w:sz="12" w:space="0"/>
          <w:left w:val="single" w:color="7C7C7C" w:sz="12" w:space="0"/>
          <w:bottom w:val="single" w:color="7C7C7C" w:sz="12" w:space="0"/>
          <w:right w:val="single" w:color="7C7C7C" w:sz="12" w:space="0"/>
          <w:insideH w:val="single" w:color="7C7C7C" w:sz="12" w:space="0"/>
          <w:insideV w:val="single" w:color="7C7C7C" w:sz="12" w:space="0"/>
        </w:tblBorders>
        <w:tblLook w:val="04A0" w:firstRow="1" w:lastRow="0" w:firstColumn="1" w:lastColumn="0" w:noHBand="0" w:noVBand="1"/>
      </w:tblPr>
      <w:tblGrid>
        <w:gridCol w:w="3534"/>
        <w:gridCol w:w="6632"/>
      </w:tblGrid>
      <w:tr w:rsidR="003929FF" w:rsidTr="0618AEAC" w14:paraId="44D66866" w14:textId="23BA7F84">
        <w:trPr>
          <w:trHeight w:val="703"/>
        </w:trPr>
        <w:tc>
          <w:tcPr>
            <w:tcW w:w="3534" w:type="dxa"/>
            <w:shd w:val="clear" w:color="auto" w:fill="BBE2EF"/>
            <w:tcMar/>
            <w:vAlign w:val="center"/>
          </w:tcPr>
          <w:p w:rsidRPr="00A647FC" w:rsidR="003929FF" w:rsidP="00A647FC" w:rsidRDefault="003929FF" w14:paraId="6FDE790A" w14:textId="6C60CBF2">
            <w:pPr>
              <w:rPr>
                <w:b/>
                <w:bCs/>
                <w:color w:val="2A304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2A3042"/>
                <w:sz w:val="28"/>
                <w:szCs w:val="28"/>
                <w:lang w:val="en-US"/>
              </w:rPr>
              <w:t>Customer Company Name</w:t>
            </w:r>
          </w:p>
        </w:tc>
        <w:tc>
          <w:tcPr>
            <w:tcW w:w="6632" w:type="dxa"/>
            <w:shd w:val="clear" w:color="auto" w:fill="FFFFFF" w:themeFill="background1"/>
            <w:tcMar/>
            <w:vAlign w:val="center"/>
          </w:tcPr>
          <w:p w:rsidRPr="00331F86" w:rsidR="003929FF" w:rsidP="00A647FC" w:rsidRDefault="003929FF" w14:paraId="44BABE20" w14:textId="3929A28E">
            <w:pPr>
              <w:rPr>
                <w:color w:val="2A3042"/>
                <w:sz w:val="28"/>
                <w:szCs w:val="28"/>
                <w:lang w:val="en-US"/>
              </w:rPr>
            </w:pPr>
          </w:p>
        </w:tc>
      </w:tr>
      <w:tr w:rsidR="003929FF" w:rsidTr="0618AEAC" w14:paraId="58D11C03" w14:textId="4B1C9CED">
        <w:trPr>
          <w:trHeight w:val="703"/>
        </w:trPr>
        <w:tc>
          <w:tcPr>
            <w:tcW w:w="3534" w:type="dxa"/>
            <w:shd w:val="clear" w:color="auto" w:fill="BBE2EF"/>
            <w:tcMar/>
            <w:vAlign w:val="center"/>
          </w:tcPr>
          <w:p w:rsidRPr="00A647FC" w:rsidR="003929FF" w:rsidP="00A647FC" w:rsidRDefault="003929FF" w14:paraId="0E7C7CEC" w14:textId="67D4FB14">
            <w:pPr>
              <w:rPr>
                <w:b/>
                <w:bCs/>
                <w:color w:val="2A3042"/>
                <w:sz w:val="28"/>
                <w:szCs w:val="28"/>
                <w:lang w:val="en-US"/>
              </w:rPr>
            </w:pPr>
            <w:r w:rsidRPr="00A647FC">
              <w:rPr>
                <w:b/>
                <w:bCs/>
                <w:color w:val="2A3042"/>
                <w:sz w:val="28"/>
                <w:szCs w:val="28"/>
                <w:lang w:val="en-US"/>
              </w:rPr>
              <w:t>Customer Contact</w:t>
            </w:r>
          </w:p>
        </w:tc>
        <w:tc>
          <w:tcPr>
            <w:tcW w:w="6632" w:type="dxa"/>
            <w:shd w:val="clear" w:color="auto" w:fill="FFFFFF" w:themeFill="background1"/>
            <w:tcMar/>
            <w:vAlign w:val="center"/>
          </w:tcPr>
          <w:p w:rsidRPr="00331F86" w:rsidR="003929FF" w:rsidP="00A647FC" w:rsidRDefault="003929FF" w14:paraId="23BD1EFE" w14:textId="2493013D">
            <w:pPr>
              <w:rPr>
                <w:color w:val="2A3042"/>
                <w:sz w:val="28"/>
                <w:szCs w:val="28"/>
                <w:lang w:val="en-US"/>
              </w:rPr>
            </w:pPr>
          </w:p>
        </w:tc>
      </w:tr>
      <w:tr w:rsidR="003929FF" w:rsidTr="0618AEAC" w14:paraId="57D1FA69" w14:textId="295AC985">
        <w:trPr>
          <w:trHeight w:val="739"/>
        </w:trPr>
        <w:tc>
          <w:tcPr>
            <w:tcW w:w="3534" w:type="dxa"/>
            <w:shd w:val="clear" w:color="auto" w:fill="BBE2EF"/>
            <w:tcMar/>
            <w:vAlign w:val="center"/>
          </w:tcPr>
          <w:p w:rsidRPr="00A647FC" w:rsidR="003929FF" w:rsidP="00A647FC" w:rsidRDefault="003929FF" w14:paraId="6978BC05" w14:textId="1B48853F">
            <w:pPr>
              <w:rPr>
                <w:b/>
                <w:bCs/>
                <w:color w:val="2A3042"/>
                <w:sz w:val="28"/>
                <w:szCs w:val="28"/>
                <w:lang w:val="en-US"/>
              </w:rPr>
            </w:pPr>
            <w:r w:rsidRPr="00A647FC">
              <w:rPr>
                <w:b/>
                <w:bCs/>
                <w:color w:val="2A3042"/>
                <w:sz w:val="28"/>
                <w:szCs w:val="28"/>
                <w:lang w:val="en-US"/>
              </w:rPr>
              <w:t>Date Submitted</w:t>
            </w:r>
          </w:p>
        </w:tc>
        <w:tc>
          <w:tcPr>
            <w:tcW w:w="6632" w:type="dxa"/>
            <w:shd w:val="clear" w:color="auto" w:fill="FFFFFF" w:themeFill="background1"/>
            <w:tcMar/>
            <w:vAlign w:val="center"/>
          </w:tcPr>
          <w:p w:rsidRPr="00331F86" w:rsidR="003929FF" w:rsidP="00A647FC" w:rsidRDefault="003929FF" w14:paraId="1AF1C597" w14:textId="591AC0C0">
            <w:pPr>
              <w:rPr>
                <w:color w:val="2A3042"/>
                <w:sz w:val="28"/>
                <w:szCs w:val="28"/>
                <w:lang w:val="en-US"/>
              </w:rPr>
            </w:pPr>
          </w:p>
        </w:tc>
      </w:tr>
      <w:tr w:rsidR="003929FF" w:rsidTr="0618AEAC" w14:paraId="43BCC00C" w14:textId="4835F644">
        <w:trPr>
          <w:trHeight w:val="703"/>
        </w:trPr>
        <w:tc>
          <w:tcPr>
            <w:tcW w:w="3534" w:type="dxa"/>
            <w:shd w:val="clear" w:color="auto" w:fill="BBE2EF"/>
            <w:tcMar/>
            <w:vAlign w:val="center"/>
          </w:tcPr>
          <w:p w:rsidRPr="00A647FC" w:rsidR="003929FF" w:rsidP="00A647FC" w:rsidRDefault="003929FF" w14:paraId="32B7797F" w14:textId="73A55619">
            <w:pPr>
              <w:rPr>
                <w:b/>
                <w:bCs/>
                <w:color w:val="2A3042"/>
                <w:sz w:val="28"/>
                <w:szCs w:val="28"/>
                <w:lang w:val="en-US"/>
              </w:rPr>
            </w:pPr>
            <w:proofErr w:type="spellStart"/>
            <w:r w:rsidRPr="00A647FC">
              <w:rPr>
                <w:b/>
                <w:bCs/>
                <w:color w:val="2A3042"/>
                <w:sz w:val="28"/>
                <w:szCs w:val="28"/>
                <w:lang w:val="en-US"/>
              </w:rPr>
              <w:t>Met</w:t>
            </w:r>
            <w:r>
              <w:rPr>
                <w:b/>
                <w:bCs/>
                <w:color w:val="2A3042"/>
                <w:sz w:val="28"/>
                <w:szCs w:val="28"/>
                <w:lang w:val="en-US"/>
              </w:rPr>
              <w:t>a</w:t>
            </w:r>
            <w:r w:rsidRPr="00A647FC">
              <w:rPr>
                <w:b/>
                <w:bCs/>
                <w:color w:val="2A3042"/>
                <w:sz w:val="28"/>
                <w:szCs w:val="28"/>
                <w:lang w:val="en-US"/>
              </w:rPr>
              <w:t>Compliance</w:t>
            </w:r>
            <w:proofErr w:type="spellEnd"/>
            <w:r w:rsidRPr="00A647FC">
              <w:rPr>
                <w:b/>
                <w:bCs/>
                <w:color w:val="2A3042"/>
                <w:sz w:val="28"/>
                <w:szCs w:val="28"/>
                <w:lang w:val="en-US"/>
              </w:rPr>
              <w:t xml:space="preserve"> Conta</w:t>
            </w:r>
            <w:r>
              <w:rPr>
                <w:b/>
                <w:bCs/>
                <w:color w:val="2A3042"/>
                <w:sz w:val="28"/>
                <w:szCs w:val="28"/>
                <w:lang w:val="en-US"/>
              </w:rPr>
              <w:t>ct</w:t>
            </w:r>
          </w:p>
        </w:tc>
        <w:tc>
          <w:tcPr>
            <w:tcW w:w="6632" w:type="dxa"/>
            <w:shd w:val="clear" w:color="auto" w:fill="FFFFFF" w:themeFill="background1"/>
            <w:tcMar/>
            <w:vAlign w:val="center"/>
          </w:tcPr>
          <w:p w:rsidRPr="00331F86" w:rsidR="007A3391" w:rsidP="00A647FC" w:rsidRDefault="007A3391" w14:paraId="59356252" w14:textId="3D5DCA18">
            <w:pPr>
              <w:rPr>
                <w:color w:val="2A3042"/>
                <w:sz w:val="28"/>
                <w:szCs w:val="28"/>
                <w:lang w:val="en-US"/>
              </w:rPr>
            </w:pPr>
          </w:p>
        </w:tc>
      </w:tr>
    </w:tbl>
    <w:p w:rsidR="001A1A80" w:rsidP="001A1A80" w:rsidRDefault="001A1A80" w14:paraId="0D1FBF3C" w14:textId="3E29BEC6">
      <w:pPr>
        <w:jc w:val="center"/>
        <w:rPr>
          <w:b/>
          <w:bCs/>
          <w:color w:val="FFFFFF" w:themeColor="background1"/>
          <w:sz w:val="28"/>
          <w:szCs w:val="28"/>
        </w:rPr>
      </w:pPr>
    </w:p>
    <w:tbl>
      <w:tblPr>
        <w:tblStyle w:val="TableGrid"/>
        <w:tblW w:w="0" w:type="auto"/>
        <w:tblInd w:w="846" w:type="dxa"/>
        <w:tblBorders>
          <w:top w:val="single" w:color="7C7C7C" w:sz="12" w:space="0"/>
          <w:left w:val="single" w:color="7C7C7C" w:sz="12" w:space="0"/>
          <w:bottom w:val="single" w:color="7C7C7C" w:sz="12" w:space="0"/>
          <w:right w:val="single" w:color="7C7C7C" w:sz="12" w:space="0"/>
          <w:insideH w:val="single" w:color="7C7C7C" w:sz="12" w:space="0"/>
          <w:insideV w:val="single" w:color="7C7C7C" w:sz="12" w:space="0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6362"/>
      </w:tblGrid>
      <w:tr w:rsidR="00881EAF" w:rsidTr="00B46907" w14:paraId="4631D444" w14:textId="77777777">
        <w:trPr>
          <w:cantSplit/>
          <w:trHeight w:val="675"/>
        </w:trPr>
        <w:tc>
          <w:tcPr>
            <w:tcW w:w="3800" w:type="dxa"/>
            <w:shd w:val="clear" w:color="auto" w:fill="BBE2EF"/>
            <w:vAlign w:val="center"/>
          </w:tcPr>
          <w:p w:rsidR="00881EAF" w:rsidP="00881EAF" w:rsidRDefault="00881EAF" w14:paraId="710F1752" w14:textId="4729442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name="_Hlk56518412" w:id="0"/>
            <w:r w:rsidRPr="00956561">
              <w:rPr>
                <w:b/>
                <w:bCs/>
                <w:color w:val="2A3042"/>
                <w:sz w:val="24"/>
                <w:szCs w:val="24"/>
              </w:rPr>
              <w:t>Course Title</w:t>
            </w:r>
          </w:p>
        </w:tc>
        <w:tc>
          <w:tcPr>
            <w:tcW w:w="6362" w:type="dxa"/>
            <w:shd w:val="clear" w:color="auto" w:fill="FFFFFF" w:themeFill="background1"/>
          </w:tcPr>
          <w:p w:rsidRPr="00102667" w:rsidR="007A3391" w:rsidP="00881EAF" w:rsidRDefault="007A3391" w14:paraId="6AFEA5F7" w14:textId="6241F6A3">
            <w:pPr>
              <w:rPr>
                <w:color w:val="2A3042"/>
                <w:sz w:val="28"/>
                <w:szCs w:val="28"/>
              </w:rPr>
            </w:pPr>
          </w:p>
        </w:tc>
      </w:tr>
      <w:tr w:rsidR="007A3391" w:rsidTr="00232665" w14:paraId="53827EEA" w14:textId="77777777">
        <w:trPr>
          <w:cantSplit/>
          <w:trHeight w:val="4782"/>
        </w:trPr>
        <w:tc>
          <w:tcPr>
            <w:tcW w:w="3800" w:type="dxa"/>
            <w:vMerge w:val="restart"/>
            <w:shd w:val="clear" w:color="auto" w:fill="EBF7FB"/>
          </w:tcPr>
          <w:p w:rsidRPr="00956561" w:rsidR="007A3391" w:rsidP="00881EAF" w:rsidRDefault="007A3391" w14:paraId="3073B4BC" w14:textId="42F7D277">
            <w:pPr>
              <w:rPr>
                <w:b/>
                <w:bCs/>
                <w:color w:val="2A3042"/>
                <w:sz w:val="24"/>
                <w:szCs w:val="24"/>
              </w:rPr>
            </w:pPr>
            <w:r w:rsidRPr="00956561">
              <w:rPr>
                <w:b/>
                <w:color w:val="2A3042"/>
                <w:sz w:val="24"/>
                <w:szCs w:val="24"/>
              </w:rPr>
              <w:t>Language(s) required:</w:t>
            </w:r>
          </w:p>
        </w:tc>
        <w:tc>
          <w:tcPr>
            <w:tcW w:w="6362" w:type="dxa"/>
            <w:tcBorders>
              <w:bottom w:val="nil"/>
            </w:tcBorders>
            <w:shd w:val="clear" w:color="auto" w:fill="FFFFFF" w:themeFill="background1"/>
          </w:tcPr>
          <w:p w:rsidRPr="00331F86" w:rsidR="00933290" w:rsidP="00933290" w:rsidRDefault="00933290" w14:paraId="61E97035" w14:textId="62B9D9B0">
            <w:pPr>
              <w:rPr>
                <w:color w:val="2A3042"/>
                <w:sz w:val="28"/>
                <w:szCs w:val="28"/>
              </w:rPr>
            </w:pPr>
          </w:p>
        </w:tc>
      </w:tr>
      <w:tr w:rsidR="007A3391" w:rsidTr="00232665" w14:paraId="1F152BA9" w14:textId="77777777">
        <w:trPr>
          <w:cantSplit/>
          <w:trHeight w:val="964"/>
        </w:trPr>
        <w:tc>
          <w:tcPr>
            <w:tcW w:w="3800" w:type="dxa"/>
            <w:vMerge/>
            <w:shd w:val="clear" w:color="auto" w:fill="EBF7FB"/>
          </w:tcPr>
          <w:p w:rsidRPr="00956561" w:rsidR="007A3391" w:rsidP="007A3391" w:rsidRDefault="007A3391" w14:paraId="4BBADCD2" w14:textId="77777777">
            <w:pPr>
              <w:rPr>
                <w:b/>
                <w:color w:val="2A3042"/>
                <w:sz w:val="24"/>
                <w:szCs w:val="24"/>
              </w:rPr>
            </w:pPr>
          </w:p>
        </w:tc>
        <w:tc>
          <w:tcPr>
            <w:tcW w:w="6362" w:type="dxa"/>
            <w:tcBorders>
              <w:top w:val="nil"/>
            </w:tcBorders>
            <w:shd w:val="clear" w:color="auto" w:fill="FFFFFF" w:themeFill="background1"/>
          </w:tcPr>
          <w:p w:rsidR="0088707D" w:rsidP="007A3391" w:rsidRDefault="007A3391" w14:paraId="6387C7B0" w14:textId="77777777">
            <w:pPr>
              <w:rPr>
                <w:i/>
                <w:iCs/>
                <w:color w:val="F08E1F"/>
              </w:rPr>
            </w:pPr>
            <w:r w:rsidRPr="005755A6">
              <w:rPr>
                <w:i/>
                <w:iCs/>
                <w:color w:val="F08E1F"/>
              </w:rPr>
              <w:t>Please specify languages required. If no language is specified, we</w:t>
            </w:r>
          </w:p>
          <w:p w:rsidR="007A3391" w:rsidP="007A3391" w:rsidRDefault="007A3391" w14:paraId="5AB64F83" w14:textId="2F72D5FB">
            <w:pPr>
              <w:rPr>
                <w:b/>
                <w:bCs/>
                <w:color w:val="2A3042"/>
                <w:sz w:val="28"/>
                <w:szCs w:val="28"/>
              </w:rPr>
            </w:pPr>
            <w:r w:rsidRPr="005755A6">
              <w:rPr>
                <w:i/>
                <w:iCs/>
                <w:color w:val="F08E1F"/>
              </w:rPr>
              <w:t>will use UK English by default.  Please note that for each language required, this will be provided as a separate SCORM course.</w:t>
            </w:r>
          </w:p>
        </w:tc>
      </w:tr>
      <w:tr w:rsidR="007A3391" w:rsidTr="00A30153" w14:paraId="2E3CF575" w14:textId="77777777">
        <w:trPr>
          <w:cantSplit/>
          <w:trHeight w:val="683"/>
        </w:trPr>
        <w:tc>
          <w:tcPr>
            <w:tcW w:w="3800" w:type="dxa"/>
            <w:vMerge w:val="restart"/>
            <w:shd w:val="clear" w:color="auto" w:fill="FFFFFF" w:themeFill="background1"/>
          </w:tcPr>
          <w:p w:rsidRPr="00956561" w:rsidR="007A3391" w:rsidP="007A3391" w:rsidRDefault="007A3391" w14:paraId="1F90DAEF" w14:textId="77777777">
            <w:pPr>
              <w:rPr>
                <w:bCs/>
                <w:color w:val="2A3042"/>
                <w:sz w:val="24"/>
                <w:szCs w:val="24"/>
              </w:rPr>
            </w:pPr>
            <w:r w:rsidRPr="00956561">
              <w:rPr>
                <w:b/>
                <w:color w:val="2A3042"/>
                <w:sz w:val="24"/>
                <w:szCs w:val="24"/>
              </w:rPr>
              <w:t xml:space="preserve">Preferred SCORM standard </w:t>
            </w:r>
            <w:r w:rsidRPr="00956561">
              <w:rPr>
                <w:bCs/>
                <w:i/>
                <w:iCs/>
                <w:color w:val="2A3042"/>
                <w:sz w:val="24"/>
                <w:szCs w:val="24"/>
              </w:rPr>
              <w:t>(SCORM 1.2 and SCORM 2004 are supported)</w:t>
            </w:r>
          </w:p>
          <w:p w:rsidRPr="00956561" w:rsidR="007A3391" w:rsidP="007A3391" w:rsidRDefault="007A3391" w14:paraId="24E05D69" w14:textId="77777777">
            <w:pPr>
              <w:rPr>
                <w:b/>
                <w:bCs/>
                <w:color w:val="2A3042"/>
                <w:sz w:val="24"/>
                <w:szCs w:val="24"/>
              </w:rPr>
            </w:pPr>
          </w:p>
        </w:tc>
        <w:tc>
          <w:tcPr>
            <w:tcW w:w="6362" w:type="dxa"/>
            <w:tcBorders>
              <w:bottom w:val="nil"/>
            </w:tcBorders>
            <w:shd w:val="clear" w:color="auto" w:fill="FFFFFF" w:themeFill="background1"/>
          </w:tcPr>
          <w:p w:rsidRPr="00331F86" w:rsidR="00933290" w:rsidP="007A3391" w:rsidRDefault="00933290" w14:paraId="4E6C5D1D" w14:textId="6C8D681E">
            <w:pPr>
              <w:rPr>
                <w:color w:val="2A3042"/>
                <w:sz w:val="28"/>
                <w:szCs w:val="28"/>
              </w:rPr>
            </w:pPr>
          </w:p>
        </w:tc>
      </w:tr>
      <w:tr w:rsidR="007A3391" w:rsidTr="00A30153" w14:paraId="1CBE7189" w14:textId="77777777">
        <w:trPr>
          <w:cantSplit/>
          <w:trHeight w:val="1246"/>
        </w:trPr>
        <w:tc>
          <w:tcPr>
            <w:tcW w:w="3800" w:type="dxa"/>
            <w:vMerge/>
            <w:shd w:val="clear" w:color="auto" w:fill="FFFFFF" w:themeFill="background1"/>
          </w:tcPr>
          <w:p w:rsidRPr="00956561" w:rsidR="007A3391" w:rsidP="007A3391" w:rsidRDefault="007A3391" w14:paraId="4849C40E" w14:textId="77777777">
            <w:pPr>
              <w:rPr>
                <w:b/>
                <w:color w:val="2A3042"/>
                <w:sz w:val="24"/>
                <w:szCs w:val="24"/>
              </w:rPr>
            </w:pPr>
          </w:p>
        </w:tc>
        <w:tc>
          <w:tcPr>
            <w:tcW w:w="6362" w:type="dxa"/>
            <w:tcBorders>
              <w:top w:val="nil"/>
            </w:tcBorders>
            <w:shd w:val="clear" w:color="auto" w:fill="FFFFFF" w:themeFill="background1"/>
          </w:tcPr>
          <w:p w:rsidRPr="00881EAF" w:rsidR="007A3391" w:rsidP="007A3391" w:rsidRDefault="007A3391" w14:paraId="1A6C2BA9" w14:textId="77777777">
            <w:pPr>
              <w:rPr>
                <w:i/>
                <w:iCs/>
                <w:color w:val="F08E1F"/>
              </w:rPr>
            </w:pPr>
            <w:r w:rsidRPr="00881EAF">
              <w:rPr>
                <w:i/>
                <w:iCs/>
                <w:color w:val="F08E1F"/>
              </w:rPr>
              <w:t xml:space="preserve">If no choice is specified, SCORM 1.2 will be selected as default. </w:t>
            </w:r>
          </w:p>
          <w:p w:rsidRPr="00881EAF" w:rsidR="007A3391" w:rsidP="007A3391" w:rsidRDefault="007A3391" w14:paraId="42D3C2A5" w14:textId="77777777">
            <w:pPr>
              <w:rPr>
                <w:i/>
                <w:iCs/>
                <w:color w:val="F08E1F"/>
              </w:rPr>
            </w:pPr>
          </w:p>
          <w:p w:rsidR="007A3391" w:rsidP="007A3391" w:rsidRDefault="007A3391" w14:paraId="50F3317D" w14:textId="50DEFC06">
            <w:pPr>
              <w:rPr>
                <w:b/>
                <w:bCs/>
                <w:color w:val="2A3042"/>
                <w:sz w:val="28"/>
                <w:szCs w:val="28"/>
              </w:rPr>
            </w:pPr>
            <w:r w:rsidRPr="00881EAF">
              <w:rPr>
                <w:i/>
                <w:iCs/>
                <w:color w:val="F08E1F"/>
              </w:rPr>
              <w:t>For SCORM 2004, please specify which edition (2</w:t>
            </w:r>
            <w:r w:rsidRPr="00881EAF">
              <w:rPr>
                <w:i/>
                <w:iCs/>
                <w:color w:val="F08E1F"/>
                <w:vertAlign w:val="superscript"/>
              </w:rPr>
              <w:t>nd</w:t>
            </w:r>
            <w:r w:rsidRPr="00881EAF">
              <w:rPr>
                <w:i/>
                <w:iCs/>
                <w:color w:val="F08E1F"/>
              </w:rPr>
              <w:t>, 3</w:t>
            </w:r>
            <w:r w:rsidRPr="00881EAF">
              <w:rPr>
                <w:i/>
                <w:iCs/>
                <w:color w:val="F08E1F"/>
                <w:vertAlign w:val="superscript"/>
              </w:rPr>
              <w:t>rd</w:t>
            </w:r>
            <w:r w:rsidRPr="00881EAF">
              <w:rPr>
                <w:i/>
                <w:iCs/>
                <w:color w:val="F08E1F"/>
              </w:rPr>
              <w:t>, 4</w:t>
            </w:r>
            <w:r w:rsidRPr="00881EAF">
              <w:rPr>
                <w:i/>
                <w:iCs/>
                <w:color w:val="F08E1F"/>
                <w:vertAlign w:val="superscript"/>
              </w:rPr>
              <w:t>th</w:t>
            </w:r>
            <w:r w:rsidRPr="00881EAF">
              <w:rPr>
                <w:i/>
                <w:iCs/>
                <w:color w:val="F08E1F"/>
              </w:rPr>
              <w:t>) is preferred for your hosting platform.</w:t>
            </w:r>
          </w:p>
        </w:tc>
      </w:tr>
      <w:bookmarkEnd w:id="0"/>
    </w:tbl>
    <w:p w:rsidR="00D040E7" w:rsidRDefault="00D040E7" w14:paraId="5BE10C0F" w14:textId="61B25C1A">
      <w:pPr>
        <w:rPr>
          <w:b/>
          <w:bCs/>
          <w:color w:val="FFFFFF" w:themeColor="background1"/>
          <w:sz w:val="28"/>
          <w:szCs w:val="28"/>
        </w:rPr>
      </w:pPr>
    </w:p>
    <w:p w:rsidR="00D040E7" w:rsidP="00D040E7" w:rsidRDefault="00D040E7" w14:paraId="2FD5FAF5" w14:textId="04244DD7">
      <w:pPr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A67FCC">
        <w:rPr>
          <w:color w:val="FFFFFF" w:themeColor="background1"/>
          <w:sz w:val="24"/>
          <w:szCs w:val="24"/>
        </w:rPr>
        <w:lastRenderedPageBreak/>
        <w:t>Complete the table below (up to a maximum of 10 piece</w:t>
      </w:r>
      <w:r w:rsidR="00F723C4">
        <w:rPr>
          <w:color w:val="FFFFFF" w:themeColor="background1"/>
          <w:sz w:val="24"/>
          <w:szCs w:val="24"/>
        </w:rPr>
        <w:t>s</w:t>
      </w:r>
      <w:r w:rsidRPr="00A67FCC">
        <w:rPr>
          <w:color w:val="FFFFFF" w:themeColor="background1"/>
          <w:sz w:val="24"/>
          <w:szCs w:val="24"/>
        </w:rPr>
        <w:t xml:space="preserve"> of content).  For content type, choose</w:t>
      </w:r>
    </w:p>
    <w:p w:rsidR="00D040E7" w:rsidP="00D040E7" w:rsidRDefault="00D040E7" w14:paraId="625952BD" w14:textId="40E486F2">
      <w:pPr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A67FCC">
        <w:rPr>
          <w:color w:val="FFFFFF" w:themeColor="background1"/>
          <w:sz w:val="24"/>
          <w:szCs w:val="24"/>
        </w:rPr>
        <w:t>between the 4 available content types:</w:t>
      </w:r>
    </w:p>
    <w:p w:rsidRPr="00A67FCC" w:rsidR="00D040E7" w:rsidP="00D040E7" w:rsidRDefault="00D040E7" w14:paraId="1A19C948" w14:textId="77777777">
      <w:pPr>
        <w:spacing w:after="0" w:line="240" w:lineRule="auto"/>
        <w:ind w:left="1440"/>
        <w:rPr>
          <w:color w:val="FFFFFF" w:themeColor="background1"/>
          <w:sz w:val="24"/>
          <w:szCs w:val="24"/>
        </w:rPr>
      </w:pPr>
    </w:p>
    <w:p w:rsidRPr="00A67FCC" w:rsidR="00D040E7" w:rsidP="00D040E7" w:rsidRDefault="00D040E7" w14:paraId="17C81453" w14:textId="77777777">
      <w:pPr>
        <w:pStyle w:val="ListParagraph"/>
        <w:numPr>
          <w:ilvl w:val="0"/>
          <w:numId w:val="1"/>
        </w:numPr>
        <w:ind w:left="2160"/>
        <w:rPr>
          <w:color w:val="FFFFFF" w:themeColor="background1"/>
          <w:sz w:val="24"/>
          <w:szCs w:val="24"/>
        </w:rPr>
      </w:pPr>
      <w:r w:rsidRPr="00A67FCC">
        <w:rPr>
          <w:color w:val="FFFFFF" w:themeColor="background1"/>
          <w:sz w:val="24"/>
          <w:szCs w:val="24"/>
        </w:rPr>
        <w:t>Video Only (Including Intro / Outro / Nano Video Content)</w:t>
      </w:r>
    </w:p>
    <w:p w:rsidRPr="00A67FCC" w:rsidR="00D040E7" w:rsidP="00D040E7" w:rsidRDefault="00D040E7" w14:paraId="71C06AB3" w14:textId="77777777">
      <w:pPr>
        <w:pStyle w:val="ListParagraph"/>
        <w:numPr>
          <w:ilvl w:val="0"/>
          <w:numId w:val="1"/>
        </w:numPr>
        <w:ind w:left="2160"/>
        <w:rPr>
          <w:color w:val="FFFFFF" w:themeColor="background1"/>
          <w:sz w:val="24"/>
          <w:szCs w:val="24"/>
        </w:rPr>
      </w:pPr>
      <w:r w:rsidRPr="00A67FCC">
        <w:rPr>
          <w:color w:val="FFFFFF" w:themeColor="background1"/>
          <w:sz w:val="24"/>
          <w:szCs w:val="24"/>
        </w:rPr>
        <w:t>Video with Knowledge Check</w:t>
      </w:r>
    </w:p>
    <w:p w:rsidRPr="00A67FCC" w:rsidR="00D040E7" w:rsidP="00D040E7" w:rsidRDefault="00D040E7" w14:paraId="7DCA37DB" w14:textId="77777777">
      <w:pPr>
        <w:pStyle w:val="ListParagraph"/>
        <w:numPr>
          <w:ilvl w:val="0"/>
          <w:numId w:val="1"/>
        </w:numPr>
        <w:ind w:left="2160"/>
        <w:rPr>
          <w:color w:val="FFFFFF" w:themeColor="background1"/>
          <w:sz w:val="24"/>
          <w:szCs w:val="24"/>
        </w:rPr>
      </w:pPr>
      <w:r w:rsidRPr="00A67FCC">
        <w:rPr>
          <w:color w:val="FFFFFF" w:themeColor="background1"/>
          <w:sz w:val="24"/>
          <w:szCs w:val="24"/>
        </w:rPr>
        <w:t>Interaction</w:t>
      </w:r>
    </w:p>
    <w:p w:rsidR="00D040E7" w:rsidP="00D040E7" w:rsidRDefault="00D040E7" w14:paraId="51CDBCE0" w14:textId="10623253">
      <w:pPr>
        <w:pStyle w:val="ListParagraph"/>
        <w:numPr>
          <w:ilvl w:val="0"/>
          <w:numId w:val="1"/>
        </w:numPr>
        <w:ind w:left="2160"/>
        <w:rPr>
          <w:color w:val="FFFFFF" w:themeColor="background1"/>
          <w:sz w:val="24"/>
          <w:szCs w:val="24"/>
        </w:rPr>
      </w:pPr>
      <w:r w:rsidRPr="00A67FCC">
        <w:rPr>
          <w:color w:val="FFFFFF" w:themeColor="background1"/>
          <w:sz w:val="24"/>
          <w:szCs w:val="24"/>
        </w:rPr>
        <w:t>Quiz</w:t>
      </w:r>
    </w:p>
    <w:p w:rsidR="00EB08FD" w:rsidP="00EB08FD" w:rsidRDefault="00EB08FD" w14:paraId="22315340" w14:textId="77777777">
      <w:pPr>
        <w:pStyle w:val="ListParagraph"/>
        <w:ind w:left="2160"/>
        <w:rPr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Ind w:w="1122" w:type="dxa"/>
        <w:tblBorders>
          <w:top w:val="single" w:color="7C7C7C" w:sz="12" w:space="0"/>
          <w:left w:val="single" w:color="7C7C7C" w:sz="12" w:space="0"/>
          <w:bottom w:val="single" w:color="7C7C7C" w:sz="12" w:space="0"/>
          <w:right w:val="single" w:color="7C7C7C" w:sz="12" w:space="0"/>
          <w:insideH w:val="single" w:color="7C7C7C" w:sz="12" w:space="0"/>
          <w:insideV w:val="single" w:color="7C7C7C" w:sz="12" w:space="0"/>
        </w:tblBorders>
        <w:tblLook w:val="04A0" w:firstRow="1" w:lastRow="0" w:firstColumn="1" w:lastColumn="0" w:noHBand="0" w:noVBand="1"/>
      </w:tblPr>
      <w:tblGrid>
        <w:gridCol w:w="1560"/>
        <w:gridCol w:w="3118"/>
        <w:gridCol w:w="4954"/>
      </w:tblGrid>
      <w:tr w:rsidR="00D040E7" w:rsidTr="00EB08FD" w14:paraId="0A2C5431" w14:textId="77777777">
        <w:trPr>
          <w:trHeight w:val="504"/>
        </w:trPr>
        <w:tc>
          <w:tcPr>
            <w:tcW w:w="1560" w:type="dxa"/>
            <w:shd w:val="clear" w:color="auto" w:fill="BBE2EF"/>
            <w:vAlign w:val="center"/>
          </w:tcPr>
          <w:p w:rsidR="00D040E7" w:rsidP="00D040E7" w:rsidRDefault="00D040E7" w14:paraId="305DEB2B" w14:textId="05BE08C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335BD">
              <w:rPr>
                <w:b/>
                <w:bCs/>
                <w:color w:val="2A3042"/>
                <w:sz w:val="24"/>
                <w:szCs w:val="24"/>
              </w:rPr>
              <w:t>Section</w:t>
            </w:r>
          </w:p>
        </w:tc>
        <w:tc>
          <w:tcPr>
            <w:tcW w:w="3118" w:type="dxa"/>
            <w:shd w:val="clear" w:color="auto" w:fill="BBE2EF"/>
            <w:vAlign w:val="center"/>
          </w:tcPr>
          <w:p w:rsidR="00D040E7" w:rsidP="00D040E7" w:rsidRDefault="00D040E7" w14:paraId="1E139C4D" w14:textId="4B8A43F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335BD">
              <w:rPr>
                <w:b/>
                <w:bCs/>
                <w:color w:val="2A3042"/>
                <w:sz w:val="24"/>
                <w:szCs w:val="24"/>
              </w:rPr>
              <w:t>Content Type</w:t>
            </w:r>
          </w:p>
        </w:tc>
        <w:tc>
          <w:tcPr>
            <w:tcW w:w="4954" w:type="dxa"/>
            <w:shd w:val="clear" w:color="auto" w:fill="BBE2EF"/>
            <w:vAlign w:val="center"/>
          </w:tcPr>
          <w:p w:rsidR="00D040E7" w:rsidP="00D040E7" w:rsidRDefault="00D040E7" w14:paraId="715FFAFB" w14:textId="12B5241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335BD">
              <w:rPr>
                <w:b/>
                <w:bCs/>
                <w:color w:val="2A3042"/>
                <w:sz w:val="24"/>
                <w:szCs w:val="24"/>
              </w:rPr>
              <w:t>Content Title</w:t>
            </w:r>
          </w:p>
        </w:tc>
      </w:tr>
      <w:tr w:rsidR="00D040E7" w:rsidTr="00EB08FD" w14:paraId="4F3AB093" w14:textId="77777777">
        <w:trPr>
          <w:trHeight w:val="504"/>
        </w:trPr>
        <w:tc>
          <w:tcPr>
            <w:tcW w:w="1560" w:type="dxa"/>
            <w:shd w:val="clear" w:color="auto" w:fill="E0F2F8"/>
          </w:tcPr>
          <w:p w:rsidRPr="00D040E7" w:rsidR="00D040E7" w:rsidP="00D040E7" w:rsidRDefault="00D040E7" w14:paraId="61A68995" w14:textId="4A35C924">
            <w:pPr>
              <w:jc w:val="center"/>
              <w:rPr>
                <w:b/>
                <w:bCs/>
                <w:color w:val="2A3042"/>
                <w:sz w:val="24"/>
                <w:szCs w:val="24"/>
              </w:rPr>
            </w:pPr>
            <w:r w:rsidRPr="00D040E7">
              <w:rPr>
                <w:b/>
                <w:bCs/>
                <w:color w:val="2A304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Pr="00331F86" w:rsidR="00D040E7" w:rsidP="00D040E7" w:rsidRDefault="00D040E7" w14:paraId="4CF8F24B" w14:textId="3D46398B">
            <w:pPr>
              <w:rPr>
                <w:color w:val="2A3042"/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FFFFFF" w:themeFill="background1"/>
          </w:tcPr>
          <w:p w:rsidRPr="00331F86" w:rsidR="00D040E7" w:rsidP="00D040E7" w:rsidRDefault="00D040E7" w14:paraId="057406EF" w14:textId="72394236">
            <w:pPr>
              <w:rPr>
                <w:color w:val="2A3042"/>
                <w:sz w:val="24"/>
                <w:szCs w:val="24"/>
              </w:rPr>
            </w:pPr>
          </w:p>
        </w:tc>
      </w:tr>
      <w:tr w:rsidR="00D040E7" w:rsidTr="00EB08FD" w14:paraId="7CA98112" w14:textId="77777777">
        <w:trPr>
          <w:trHeight w:val="531"/>
        </w:trPr>
        <w:tc>
          <w:tcPr>
            <w:tcW w:w="1560" w:type="dxa"/>
            <w:shd w:val="clear" w:color="auto" w:fill="E0F2F8"/>
          </w:tcPr>
          <w:p w:rsidRPr="00D040E7" w:rsidR="00D040E7" w:rsidP="00D040E7" w:rsidRDefault="00D040E7" w14:paraId="1994E89F" w14:textId="0C72348F">
            <w:pPr>
              <w:jc w:val="center"/>
              <w:rPr>
                <w:b/>
                <w:bCs/>
                <w:color w:val="2A3042"/>
                <w:sz w:val="24"/>
                <w:szCs w:val="24"/>
              </w:rPr>
            </w:pPr>
            <w:r w:rsidRPr="00D040E7">
              <w:rPr>
                <w:b/>
                <w:bCs/>
                <w:color w:val="2A3042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Pr="00331F86" w:rsidR="00D040E7" w:rsidP="00D040E7" w:rsidRDefault="00D040E7" w14:paraId="00ACE0DA" w14:textId="77777777">
            <w:pPr>
              <w:rPr>
                <w:color w:val="2A3042"/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FFFFFF" w:themeFill="background1"/>
          </w:tcPr>
          <w:p w:rsidRPr="00331F86" w:rsidR="00D040E7" w:rsidP="00D040E7" w:rsidRDefault="00D040E7" w14:paraId="033AAA72" w14:textId="4589DB7D">
            <w:pPr>
              <w:rPr>
                <w:color w:val="2A3042"/>
                <w:sz w:val="24"/>
                <w:szCs w:val="24"/>
              </w:rPr>
            </w:pPr>
          </w:p>
        </w:tc>
      </w:tr>
      <w:tr w:rsidR="00D040E7" w:rsidTr="00EB08FD" w14:paraId="1AC68924" w14:textId="77777777">
        <w:trPr>
          <w:trHeight w:val="504"/>
        </w:trPr>
        <w:tc>
          <w:tcPr>
            <w:tcW w:w="1560" w:type="dxa"/>
            <w:shd w:val="clear" w:color="auto" w:fill="E0F2F8"/>
          </w:tcPr>
          <w:p w:rsidRPr="00D040E7" w:rsidR="00D040E7" w:rsidP="00D040E7" w:rsidRDefault="00D040E7" w14:paraId="0DC99AF2" w14:textId="14571A8F">
            <w:pPr>
              <w:jc w:val="center"/>
              <w:rPr>
                <w:b/>
                <w:bCs/>
                <w:color w:val="2A3042"/>
                <w:sz w:val="24"/>
                <w:szCs w:val="24"/>
              </w:rPr>
            </w:pPr>
            <w:r w:rsidRPr="00D040E7">
              <w:rPr>
                <w:b/>
                <w:bCs/>
                <w:color w:val="2A3042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Pr="00331F86" w:rsidR="00D040E7" w:rsidP="00D040E7" w:rsidRDefault="00D040E7" w14:paraId="0A49E366" w14:textId="015986B3">
            <w:pPr>
              <w:rPr>
                <w:color w:val="2A3042"/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FFFFFF" w:themeFill="background1"/>
          </w:tcPr>
          <w:p w:rsidRPr="00331F86" w:rsidR="00D040E7" w:rsidP="00D040E7" w:rsidRDefault="00D040E7" w14:paraId="4FA57D58" w14:textId="6926AD9A">
            <w:pPr>
              <w:rPr>
                <w:color w:val="2A3042"/>
                <w:sz w:val="24"/>
                <w:szCs w:val="24"/>
              </w:rPr>
            </w:pPr>
          </w:p>
        </w:tc>
      </w:tr>
      <w:tr w:rsidR="00D040E7" w:rsidTr="00EB08FD" w14:paraId="352406CE" w14:textId="77777777">
        <w:trPr>
          <w:trHeight w:val="504"/>
        </w:trPr>
        <w:tc>
          <w:tcPr>
            <w:tcW w:w="1560" w:type="dxa"/>
            <w:shd w:val="clear" w:color="auto" w:fill="E0F2F8"/>
          </w:tcPr>
          <w:p w:rsidRPr="00D040E7" w:rsidR="00D040E7" w:rsidP="00D040E7" w:rsidRDefault="00D040E7" w14:paraId="4D87DA55" w14:textId="6CA293CC">
            <w:pPr>
              <w:jc w:val="center"/>
              <w:rPr>
                <w:b/>
                <w:bCs/>
                <w:color w:val="2A3042"/>
                <w:sz w:val="24"/>
                <w:szCs w:val="24"/>
              </w:rPr>
            </w:pPr>
            <w:r w:rsidRPr="00D040E7">
              <w:rPr>
                <w:b/>
                <w:bCs/>
                <w:color w:val="2A3042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Pr="00331F86" w:rsidR="00D040E7" w:rsidP="00D040E7" w:rsidRDefault="00D040E7" w14:paraId="6FCFC7D1" w14:textId="7492CD52">
            <w:pPr>
              <w:rPr>
                <w:color w:val="2A3042"/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FFFFFF" w:themeFill="background1"/>
          </w:tcPr>
          <w:p w:rsidRPr="00331F86" w:rsidR="00D040E7" w:rsidP="00D040E7" w:rsidRDefault="00D040E7" w14:paraId="11318E12" w14:textId="10E28FDE">
            <w:pPr>
              <w:rPr>
                <w:color w:val="2A3042"/>
                <w:sz w:val="24"/>
                <w:szCs w:val="24"/>
              </w:rPr>
            </w:pPr>
          </w:p>
        </w:tc>
      </w:tr>
      <w:tr w:rsidR="00D040E7" w:rsidTr="00EB08FD" w14:paraId="1A13CF1A" w14:textId="77777777">
        <w:trPr>
          <w:trHeight w:val="504"/>
        </w:trPr>
        <w:tc>
          <w:tcPr>
            <w:tcW w:w="1560" w:type="dxa"/>
            <w:shd w:val="clear" w:color="auto" w:fill="E0F2F8"/>
          </w:tcPr>
          <w:p w:rsidRPr="00D040E7" w:rsidR="00D040E7" w:rsidP="00D040E7" w:rsidRDefault="00D040E7" w14:paraId="4225E481" w14:textId="340CEDA0">
            <w:pPr>
              <w:jc w:val="center"/>
              <w:rPr>
                <w:b/>
                <w:bCs/>
                <w:color w:val="2A3042"/>
                <w:sz w:val="24"/>
                <w:szCs w:val="24"/>
              </w:rPr>
            </w:pPr>
            <w:r w:rsidRPr="00D040E7">
              <w:rPr>
                <w:b/>
                <w:bCs/>
                <w:color w:val="2A3042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</w:tcPr>
          <w:p w:rsidRPr="00331F86" w:rsidR="00D040E7" w:rsidP="00D040E7" w:rsidRDefault="00D040E7" w14:paraId="42BBF045" w14:textId="14D36ABB">
            <w:pPr>
              <w:rPr>
                <w:color w:val="2A3042"/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FFFFFF" w:themeFill="background1"/>
          </w:tcPr>
          <w:p w:rsidRPr="00331F86" w:rsidR="00D040E7" w:rsidP="00D040E7" w:rsidRDefault="00D040E7" w14:paraId="3EFD64E1" w14:textId="04745784">
            <w:pPr>
              <w:rPr>
                <w:color w:val="2A3042"/>
                <w:sz w:val="24"/>
                <w:szCs w:val="24"/>
              </w:rPr>
            </w:pPr>
          </w:p>
        </w:tc>
      </w:tr>
      <w:tr w:rsidR="00D040E7" w:rsidTr="00EB08FD" w14:paraId="03F4E5D5" w14:textId="77777777">
        <w:trPr>
          <w:trHeight w:val="504"/>
        </w:trPr>
        <w:tc>
          <w:tcPr>
            <w:tcW w:w="1560" w:type="dxa"/>
            <w:shd w:val="clear" w:color="auto" w:fill="E0F2F8"/>
          </w:tcPr>
          <w:p w:rsidRPr="00D040E7" w:rsidR="00D040E7" w:rsidP="00D040E7" w:rsidRDefault="00D040E7" w14:paraId="04FCD73D" w14:textId="6F04D7FB">
            <w:pPr>
              <w:jc w:val="center"/>
              <w:rPr>
                <w:b/>
                <w:bCs/>
                <w:color w:val="2A3042"/>
                <w:sz w:val="24"/>
                <w:szCs w:val="24"/>
              </w:rPr>
            </w:pPr>
            <w:r w:rsidRPr="00D040E7">
              <w:rPr>
                <w:b/>
                <w:bCs/>
                <w:color w:val="2A3042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Pr="00331F86" w:rsidR="00D040E7" w:rsidP="00D040E7" w:rsidRDefault="00D040E7" w14:paraId="72D9FAE0" w14:textId="0AFCAD0B">
            <w:pPr>
              <w:rPr>
                <w:color w:val="2A3042"/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FFFFFF" w:themeFill="background1"/>
          </w:tcPr>
          <w:p w:rsidRPr="00331F86" w:rsidR="00D040E7" w:rsidP="00D040E7" w:rsidRDefault="00D040E7" w14:paraId="2F7A5AAA" w14:textId="4EFBA563">
            <w:pPr>
              <w:rPr>
                <w:color w:val="2A3042"/>
                <w:sz w:val="24"/>
                <w:szCs w:val="24"/>
              </w:rPr>
            </w:pPr>
          </w:p>
        </w:tc>
      </w:tr>
      <w:tr w:rsidR="00D040E7" w:rsidTr="00EB08FD" w14:paraId="4DD9BB27" w14:textId="77777777">
        <w:trPr>
          <w:trHeight w:val="531"/>
        </w:trPr>
        <w:tc>
          <w:tcPr>
            <w:tcW w:w="1560" w:type="dxa"/>
            <w:shd w:val="clear" w:color="auto" w:fill="E0F2F8"/>
          </w:tcPr>
          <w:p w:rsidRPr="00D040E7" w:rsidR="00D040E7" w:rsidP="00D040E7" w:rsidRDefault="00D040E7" w14:paraId="6521C716" w14:textId="27DEB59E">
            <w:pPr>
              <w:jc w:val="center"/>
              <w:rPr>
                <w:b/>
                <w:bCs/>
                <w:color w:val="2A3042"/>
                <w:sz w:val="24"/>
                <w:szCs w:val="24"/>
              </w:rPr>
            </w:pPr>
            <w:r w:rsidRPr="00D040E7">
              <w:rPr>
                <w:b/>
                <w:bCs/>
                <w:color w:val="2A3042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FFFFFF" w:themeFill="background1"/>
          </w:tcPr>
          <w:p w:rsidRPr="00331F86" w:rsidR="00D040E7" w:rsidP="00D040E7" w:rsidRDefault="00D040E7" w14:paraId="5BDF855C" w14:textId="44DCDCB6">
            <w:pPr>
              <w:rPr>
                <w:color w:val="2A3042"/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FFFFFF" w:themeFill="background1"/>
          </w:tcPr>
          <w:p w:rsidRPr="00331F86" w:rsidR="00D040E7" w:rsidP="00D040E7" w:rsidRDefault="00D040E7" w14:paraId="290C099E" w14:textId="56F75B0E">
            <w:pPr>
              <w:rPr>
                <w:color w:val="2A3042"/>
                <w:sz w:val="24"/>
                <w:szCs w:val="24"/>
              </w:rPr>
            </w:pPr>
          </w:p>
        </w:tc>
      </w:tr>
      <w:tr w:rsidR="00D040E7" w:rsidTr="00EB08FD" w14:paraId="1923B239" w14:textId="77777777">
        <w:trPr>
          <w:trHeight w:val="504"/>
        </w:trPr>
        <w:tc>
          <w:tcPr>
            <w:tcW w:w="1560" w:type="dxa"/>
            <w:shd w:val="clear" w:color="auto" w:fill="E0F2F8"/>
          </w:tcPr>
          <w:p w:rsidRPr="00D040E7" w:rsidR="00D040E7" w:rsidP="00D040E7" w:rsidRDefault="00D040E7" w14:paraId="7163C863" w14:textId="25EA2493">
            <w:pPr>
              <w:jc w:val="center"/>
              <w:rPr>
                <w:b/>
                <w:bCs/>
                <w:color w:val="2A3042"/>
                <w:sz w:val="24"/>
                <w:szCs w:val="24"/>
              </w:rPr>
            </w:pPr>
            <w:r w:rsidRPr="00D040E7">
              <w:rPr>
                <w:b/>
                <w:bCs/>
                <w:color w:val="2A3042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FFFFFF" w:themeFill="background1"/>
          </w:tcPr>
          <w:p w:rsidRPr="00331F86" w:rsidR="00D040E7" w:rsidP="00D040E7" w:rsidRDefault="00D040E7" w14:paraId="1C0B76D4" w14:textId="33B48AD6">
            <w:pPr>
              <w:rPr>
                <w:color w:val="2A3042"/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FFFFFF" w:themeFill="background1"/>
          </w:tcPr>
          <w:p w:rsidRPr="00331F86" w:rsidR="00D040E7" w:rsidP="00D040E7" w:rsidRDefault="00D040E7" w14:paraId="7EDA560A" w14:textId="04233190">
            <w:pPr>
              <w:rPr>
                <w:color w:val="2A3042"/>
                <w:sz w:val="24"/>
                <w:szCs w:val="24"/>
              </w:rPr>
            </w:pPr>
          </w:p>
        </w:tc>
      </w:tr>
      <w:tr w:rsidR="00D040E7" w:rsidTr="00EB08FD" w14:paraId="6E671350" w14:textId="77777777">
        <w:trPr>
          <w:trHeight w:val="504"/>
        </w:trPr>
        <w:tc>
          <w:tcPr>
            <w:tcW w:w="1560" w:type="dxa"/>
            <w:shd w:val="clear" w:color="auto" w:fill="E0F2F8"/>
          </w:tcPr>
          <w:p w:rsidRPr="00D040E7" w:rsidR="00D040E7" w:rsidP="00D040E7" w:rsidRDefault="00D040E7" w14:paraId="3A40FE38" w14:textId="2289DB65">
            <w:pPr>
              <w:jc w:val="center"/>
              <w:rPr>
                <w:b/>
                <w:bCs/>
                <w:color w:val="2A3042"/>
                <w:sz w:val="24"/>
                <w:szCs w:val="24"/>
              </w:rPr>
            </w:pPr>
            <w:r w:rsidRPr="00D040E7">
              <w:rPr>
                <w:b/>
                <w:bCs/>
                <w:color w:val="2A3042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</w:tcPr>
          <w:p w:rsidRPr="00331F86" w:rsidR="00D040E7" w:rsidP="00D040E7" w:rsidRDefault="00D040E7" w14:paraId="6A6570A0" w14:textId="7E29BC99">
            <w:pPr>
              <w:rPr>
                <w:color w:val="2A3042"/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FFFFFF" w:themeFill="background1"/>
          </w:tcPr>
          <w:p w:rsidRPr="00331F86" w:rsidR="00D040E7" w:rsidP="00D040E7" w:rsidRDefault="00D040E7" w14:paraId="509E9280" w14:textId="51A643D7">
            <w:pPr>
              <w:rPr>
                <w:color w:val="2A3042"/>
                <w:sz w:val="24"/>
                <w:szCs w:val="24"/>
              </w:rPr>
            </w:pPr>
          </w:p>
        </w:tc>
      </w:tr>
      <w:tr w:rsidR="00D040E7" w:rsidTr="00EB08FD" w14:paraId="69BF9273" w14:textId="77777777">
        <w:trPr>
          <w:trHeight w:val="504"/>
        </w:trPr>
        <w:tc>
          <w:tcPr>
            <w:tcW w:w="1560" w:type="dxa"/>
            <w:shd w:val="clear" w:color="auto" w:fill="E0F2F8"/>
          </w:tcPr>
          <w:p w:rsidRPr="00D040E7" w:rsidR="00D040E7" w:rsidP="00D040E7" w:rsidRDefault="00D040E7" w14:paraId="1DACA26A" w14:textId="60922C46">
            <w:pPr>
              <w:jc w:val="center"/>
              <w:rPr>
                <w:b/>
                <w:bCs/>
                <w:color w:val="2A3042"/>
                <w:sz w:val="24"/>
                <w:szCs w:val="24"/>
              </w:rPr>
            </w:pPr>
            <w:r w:rsidRPr="00D040E7">
              <w:rPr>
                <w:b/>
                <w:bCs/>
                <w:color w:val="2A3042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FFFFFF" w:themeFill="background1"/>
          </w:tcPr>
          <w:p w:rsidRPr="00331F86" w:rsidR="00D040E7" w:rsidP="00D040E7" w:rsidRDefault="00D040E7" w14:paraId="02DF898A" w14:textId="6FE53B1B">
            <w:pPr>
              <w:rPr>
                <w:color w:val="2A3042"/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FFFFFF" w:themeFill="background1"/>
          </w:tcPr>
          <w:p w:rsidRPr="00331F86" w:rsidR="00D040E7" w:rsidP="00D040E7" w:rsidRDefault="00D040E7" w14:paraId="54AC1C1E" w14:textId="1152394A">
            <w:pPr>
              <w:rPr>
                <w:color w:val="2A3042"/>
                <w:sz w:val="24"/>
                <w:szCs w:val="24"/>
              </w:rPr>
            </w:pPr>
          </w:p>
        </w:tc>
      </w:tr>
    </w:tbl>
    <w:p w:rsidRPr="00D040E7" w:rsidR="00D040E7" w:rsidP="00D040E7" w:rsidRDefault="00D040E7" w14:paraId="66637329" w14:textId="77777777">
      <w:pPr>
        <w:rPr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Ind w:w="1129" w:type="dxa"/>
        <w:tblBorders>
          <w:top w:val="single" w:color="7C7C7C" w:sz="12" w:space="0"/>
          <w:left w:val="single" w:color="7C7C7C" w:sz="12" w:space="0"/>
          <w:bottom w:val="single" w:color="7C7C7C" w:sz="12" w:space="0"/>
          <w:right w:val="single" w:color="7C7C7C" w:sz="12" w:space="0"/>
          <w:insideH w:val="single" w:color="7C7C7C" w:sz="12" w:space="0"/>
          <w:insideV w:val="single" w:color="7C7C7C" w:sz="12" w:space="0"/>
        </w:tblBorders>
        <w:tblLook w:val="04A0" w:firstRow="1" w:lastRow="0" w:firstColumn="1" w:lastColumn="0" w:noHBand="0" w:noVBand="1"/>
      </w:tblPr>
      <w:tblGrid>
        <w:gridCol w:w="6388"/>
        <w:gridCol w:w="3264"/>
      </w:tblGrid>
      <w:tr w:rsidR="007D47DF" w:rsidTr="007D47DF" w14:paraId="4FB341C5" w14:textId="77777777">
        <w:trPr>
          <w:trHeight w:val="517"/>
        </w:trPr>
        <w:tc>
          <w:tcPr>
            <w:tcW w:w="6388" w:type="dxa"/>
            <w:shd w:val="clear" w:color="auto" w:fill="BBE2EF"/>
            <w:vAlign w:val="center"/>
          </w:tcPr>
          <w:p w:rsidR="007D47DF" w:rsidP="007D47DF" w:rsidRDefault="007D47DF" w14:paraId="792AF5C0" w14:textId="10250C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335BD">
              <w:rPr>
                <w:b/>
                <w:bCs/>
                <w:color w:val="2A3042"/>
                <w:sz w:val="24"/>
                <w:szCs w:val="24"/>
              </w:rPr>
              <w:t>Custom Information Screen Required (Y/N)</w:t>
            </w:r>
          </w:p>
        </w:tc>
        <w:tc>
          <w:tcPr>
            <w:tcW w:w="3264" w:type="dxa"/>
            <w:shd w:val="clear" w:color="auto" w:fill="FFFFFF" w:themeFill="background1"/>
            <w:vAlign w:val="center"/>
          </w:tcPr>
          <w:p w:rsidRPr="00331F86" w:rsidR="007D47DF" w:rsidP="007D47DF" w:rsidRDefault="007D47DF" w14:paraId="0022BCD7" w14:textId="72DE738B">
            <w:pPr>
              <w:jc w:val="center"/>
              <w:rPr>
                <w:color w:val="2A3042"/>
                <w:sz w:val="28"/>
                <w:szCs w:val="28"/>
              </w:rPr>
            </w:pPr>
          </w:p>
        </w:tc>
      </w:tr>
    </w:tbl>
    <w:p w:rsidRPr="0035104B" w:rsidR="0035104B" w:rsidP="0035104B" w:rsidRDefault="0035104B" w14:paraId="0ECE3759" w14:textId="77777777">
      <w:pPr>
        <w:ind w:left="720"/>
        <w:rPr>
          <w:b/>
          <w:bCs/>
          <w:color w:val="FFFFFF" w:themeColor="background1"/>
          <w:sz w:val="4"/>
          <w:szCs w:val="4"/>
        </w:rPr>
      </w:pPr>
      <w:r w:rsidRPr="0035104B">
        <w:rPr>
          <w:b/>
          <w:bCs/>
          <w:color w:val="FFFFFF" w:themeColor="background1"/>
          <w:sz w:val="4"/>
          <w:szCs w:val="4"/>
        </w:rPr>
        <w:t xml:space="preserve">       </w:t>
      </w:r>
    </w:p>
    <w:p w:rsidRPr="00842DEC" w:rsidR="0035104B" w:rsidP="0035104B" w:rsidRDefault="0035104B" w14:paraId="4DA560DE" w14:textId="0ED6026A">
      <w:pPr>
        <w:ind w:left="720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         </w:t>
      </w:r>
      <w:r w:rsidRPr="00842DEC">
        <w:rPr>
          <w:b/>
          <w:bCs/>
          <w:color w:val="FFFFFF" w:themeColor="background1"/>
        </w:rPr>
        <w:t>If Y to the custom information screen, please completed the following details:</w:t>
      </w:r>
    </w:p>
    <w:tbl>
      <w:tblPr>
        <w:tblStyle w:val="TableGrid"/>
        <w:tblW w:w="0" w:type="auto"/>
        <w:tblInd w:w="1129" w:type="dxa"/>
        <w:tblBorders>
          <w:top w:val="single" w:color="7C7C7C" w:sz="12" w:space="0"/>
          <w:left w:val="single" w:color="7C7C7C" w:sz="12" w:space="0"/>
          <w:bottom w:val="single" w:color="7C7C7C" w:sz="12" w:space="0"/>
          <w:right w:val="single" w:color="7C7C7C" w:sz="12" w:space="0"/>
          <w:insideH w:val="single" w:color="7C7C7C" w:sz="12" w:space="0"/>
          <w:insideV w:val="single" w:color="7C7C7C" w:sz="12" w:space="0"/>
        </w:tblBorders>
        <w:tblLook w:val="04A0" w:firstRow="1" w:lastRow="0" w:firstColumn="1" w:lastColumn="0" w:noHBand="0" w:noVBand="1"/>
      </w:tblPr>
      <w:tblGrid>
        <w:gridCol w:w="4817"/>
        <w:gridCol w:w="4818"/>
      </w:tblGrid>
      <w:tr w:rsidR="002A3501" w:rsidTr="001D343F" w14:paraId="6A1B0EF5" w14:textId="77777777">
        <w:trPr>
          <w:trHeight w:val="551"/>
        </w:trPr>
        <w:tc>
          <w:tcPr>
            <w:tcW w:w="4817" w:type="dxa"/>
            <w:shd w:val="clear" w:color="auto" w:fill="BBE2EF"/>
            <w:vAlign w:val="center"/>
          </w:tcPr>
          <w:p w:rsidR="002A3501" w:rsidP="002A3501" w:rsidRDefault="002A3501" w14:paraId="4D960482" w14:textId="5FBAEBD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81517">
              <w:rPr>
                <w:b/>
                <w:color w:val="2A3042"/>
                <w:sz w:val="24"/>
                <w:szCs w:val="24"/>
              </w:rPr>
              <w:t>Custom Text Requirements</w:t>
            </w:r>
          </w:p>
        </w:tc>
        <w:tc>
          <w:tcPr>
            <w:tcW w:w="4818" w:type="dxa"/>
            <w:shd w:val="clear" w:color="auto" w:fill="BBE2EF"/>
            <w:vAlign w:val="center"/>
          </w:tcPr>
          <w:p w:rsidR="002A3501" w:rsidP="002A3501" w:rsidRDefault="002A3501" w14:paraId="0F37C8B2" w14:textId="19867E0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81517">
              <w:rPr>
                <w:b/>
                <w:color w:val="2A3042"/>
                <w:sz w:val="24"/>
                <w:szCs w:val="24"/>
              </w:rPr>
              <w:t>Custom Text Requirements</w:t>
            </w:r>
          </w:p>
        </w:tc>
      </w:tr>
      <w:tr w:rsidR="002A3501" w:rsidTr="0088707D" w14:paraId="18DD06C2" w14:textId="77777777">
        <w:trPr>
          <w:trHeight w:val="2442"/>
        </w:trPr>
        <w:tc>
          <w:tcPr>
            <w:tcW w:w="4817" w:type="dxa"/>
            <w:vMerge w:val="restart"/>
            <w:shd w:val="clear" w:color="auto" w:fill="E0F2F8"/>
          </w:tcPr>
          <w:p w:rsidRPr="00A67FCC" w:rsidR="002A3501" w:rsidP="002A3501" w:rsidRDefault="002A3501" w14:paraId="33FE1294" w14:textId="77777777">
            <w:pPr>
              <w:rPr>
                <w:rFonts w:cstheme="minorHAnsi"/>
                <w:b/>
                <w:color w:val="2A3042"/>
              </w:rPr>
            </w:pPr>
            <w:r w:rsidRPr="00A67FCC">
              <w:rPr>
                <w:rFonts w:cstheme="minorHAnsi"/>
                <w:b/>
                <w:color w:val="2A3042"/>
              </w:rPr>
              <w:t>Suggested text:</w:t>
            </w:r>
          </w:p>
          <w:p w:rsidRPr="00A67FCC" w:rsidR="002A3501" w:rsidP="002A3501" w:rsidRDefault="002A3501" w14:paraId="351B8F82" w14:textId="77777777">
            <w:pPr>
              <w:rPr>
                <w:rFonts w:cstheme="minorHAnsi"/>
                <w:b/>
                <w:color w:val="2A3042"/>
              </w:rPr>
            </w:pPr>
          </w:p>
          <w:p w:rsidRPr="00A67FCC" w:rsidR="002A3501" w:rsidP="002A3501" w:rsidRDefault="002A3501" w14:paraId="7D5D3C99" w14:textId="77777777">
            <w:pPr>
              <w:rPr>
                <w:rFonts w:cstheme="minorHAnsi"/>
                <w:i/>
                <w:color w:val="2A3042"/>
              </w:rPr>
            </w:pPr>
            <w:r w:rsidRPr="00A67FCC">
              <w:rPr>
                <w:rFonts w:cstheme="minorHAnsi"/>
                <w:i/>
                <w:color w:val="2A3042"/>
              </w:rPr>
              <w:t>At [your organisation], we take cyber security seriously, and have provided this eLearning course to help you understand the potential dangers.</w:t>
            </w:r>
          </w:p>
          <w:p w:rsidRPr="00A67FCC" w:rsidR="002A3501" w:rsidP="002A3501" w:rsidRDefault="002A3501" w14:paraId="7CEAB9A2" w14:textId="77777777">
            <w:pPr>
              <w:rPr>
                <w:rFonts w:cstheme="minorHAnsi"/>
                <w:i/>
                <w:color w:val="2A3042"/>
              </w:rPr>
            </w:pPr>
          </w:p>
          <w:p w:rsidRPr="00A67FCC" w:rsidR="002A3501" w:rsidP="002A3501" w:rsidRDefault="002A3501" w14:paraId="53E06606" w14:textId="77777777">
            <w:pPr>
              <w:rPr>
                <w:rFonts w:cstheme="minorHAnsi"/>
                <w:i/>
                <w:color w:val="2A3042"/>
              </w:rPr>
            </w:pPr>
            <w:r w:rsidRPr="00A67FCC">
              <w:rPr>
                <w:rFonts w:cstheme="minorHAnsi"/>
                <w:i/>
                <w:color w:val="2A3042"/>
              </w:rPr>
              <w:t>Thank you for taking time out</w:t>
            </w:r>
          </w:p>
          <w:p w:rsidR="002A3501" w:rsidP="002A3501" w:rsidRDefault="002A3501" w14:paraId="62B6DCDA" w14:textId="77777777">
            <w:pPr>
              <w:rPr>
                <w:rFonts w:cstheme="minorHAnsi"/>
                <w:i/>
                <w:color w:val="2A3042"/>
              </w:rPr>
            </w:pPr>
            <w:r w:rsidRPr="00A67FCC">
              <w:rPr>
                <w:rFonts w:cstheme="minorHAnsi"/>
                <w:i/>
                <w:color w:val="2A3042"/>
              </w:rPr>
              <w:t>of your busy day to complete this course.</w:t>
            </w:r>
          </w:p>
          <w:p w:rsidR="002A3501" w:rsidP="002A3501" w:rsidRDefault="002A3501" w14:paraId="2B19B2FC" w14:textId="777777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8" w:type="dxa"/>
            <w:tcBorders>
              <w:bottom w:val="nil"/>
            </w:tcBorders>
            <w:shd w:val="clear" w:color="auto" w:fill="FFFFFF" w:themeFill="background1"/>
          </w:tcPr>
          <w:p w:rsidR="002A3501" w:rsidP="002A3501" w:rsidRDefault="002A3501" w14:paraId="22AB0B40" w14:textId="77777777">
            <w:pPr>
              <w:rPr>
                <w:rFonts w:cstheme="minorHAnsi"/>
                <w:b/>
                <w:color w:val="2A3042"/>
              </w:rPr>
            </w:pPr>
            <w:r w:rsidRPr="00A67FCC">
              <w:rPr>
                <w:rFonts w:cstheme="minorHAnsi"/>
                <w:b/>
                <w:color w:val="2A3042"/>
              </w:rPr>
              <w:t>Please outline preferred text:</w:t>
            </w:r>
          </w:p>
          <w:p w:rsidRPr="00331F86" w:rsidR="007A3391" w:rsidP="002A3501" w:rsidRDefault="007A3391" w14:paraId="720E70CA" w14:textId="325C8C17">
            <w:pPr>
              <w:rPr>
                <w:color w:val="2A3042"/>
                <w:sz w:val="28"/>
                <w:szCs w:val="28"/>
              </w:rPr>
            </w:pPr>
          </w:p>
          <w:p w:rsidRPr="00331F86" w:rsidR="007A3391" w:rsidP="002A3501" w:rsidRDefault="007A3391" w14:paraId="299B6A36" w14:textId="77777777">
            <w:pPr>
              <w:rPr>
                <w:color w:val="2A3042"/>
                <w:sz w:val="28"/>
                <w:szCs w:val="28"/>
              </w:rPr>
            </w:pPr>
          </w:p>
          <w:p w:rsidRPr="00331F86" w:rsidR="007A3391" w:rsidP="002A3501" w:rsidRDefault="007A3391" w14:paraId="13F42931" w14:textId="2F09E4CD">
            <w:pPr>
              <w:rPr>
                <w:color w:val="2A3042"/>
                <w:sz w:val="28"/>
                <w:szCs w:val="28"/>
              </w:rPr>
            </w:pPr>
          </w:p>
        </w:tc>
      </w:tr>
      <w:tr w:rsidR="002A3501" w:rsidTr="0088707D" w14:paraId="04C689E5" w14:textId="77777777">
        <w:trPr>
          <w:trHeight w:val="391"/>
        </w:trPr>
        <w:tc>
          <w:tcPr>
            <w:tcW w:w="4817" w:type="dxa"/>
            <w:vMerge/>
            <w:tcBorders>
              <w:right w:val="single" w:color="7C7C7C" w:sz="12" w:space="0"/>
            </w:tcBorders>
            <w:shd w:val="clear" w:color="auto" w:fill="E0F2F8"/>
          </w:tcPr>
          <w:p w:rsidRPr="00A67FCC" w:rsidR="002A3501" w:rsidP="002A3501" w:rsidRDefault="002A3501" w14:paraId="1A6BB8FB" w14:textId="77777777">
            <w:pPr>
              <w:rPr>
                <w:rFonts w:cstheme="minorHAnsi"/>
                <w:b/>
                <w:color w:val="2A3042"/>
              </w:rPr>
            </w:pPr>
          </w:p>
        </w:tc>
        <w:tc>
          <w:tcPr>
            <w:tcW w:w="4818" w:type="dxa"/>
            <w:tcBorders>
              <w:top w:val="nil"/>
              <w:left w:val="single" w:color="7C7C7C" w:sz="12" w:space="0"/>
              <w:bottom w:val="single" w:color="7C7C7C" w:sz="12" w:space="0"/>
              <w:right w:val="single" w:color="7C7C7C" w:sz="12" w:space="0"/>
            </w:tcBorders>
            <w:shd w:val="clear" w:color="auto" w:fill="FFFFFF" w:themeFill="background1"/>
          </w:tcPr>
          <w:p w:rsidRPr="000045AA" w:rsidR="002A3501" w:rsidP="002A3501" w:rsidRDefault="002A3501" w14:paraId="31A43D0B" w14:textId="7CF9C08F">
            <w:pPr>
              <w:rPr>
                <w:rFonts w:cstheme="minorHAnsi"/>
                <w:b/>
                <w:color w:val="F08E1F"/>
              </w:rPr>
            </w:pPr>
            <w:bookmarkStart w:name="_Hlk56501718" w:id="1"/>
            <w:r w:rsidRPr="000045AA">
              <w:rPr>
                <w:rStyle w:val="normaltextrun"/>
                <w:rFonts w:cstheme="minorHAnsi"/>
                <w:b/>
                <w:color w:val="F08E1F"/>
                <w:sz w:val="20"/>
                <w:szCs w:val="20"/>
              </w:rPr>
              <w:t>Do not exceed 120 words</w:t>
            </w:r>
            <w:bookmarkEnd w:id="1"/>
          </w:p>
        </w:tc>
      </w:tr>
    </w:tbl>
    <w:p w:rsidR="00FB7539" w:rsidRDefault="00FB7539" w14:paraId="08DA970A" w14:textId="1284486F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br w:type="page"/>
      </w:r>
    </w:p>
    <w:p w:rsidR="00372CE6" w:rsidP="00D040E7" w:rsidRDefault="00372CE6" w14:paraId="0E860BE6" w14:textId="77DB8EE1">
      <w:pPr>
        <w:rPr>
          <w:b/>
          <w:bCs/>
          <w:color w:val="FFFFFF" w:themeColor="background1"/>
          <w:sz w:val="28"/>
          <w:szCs w:val="28"/>
        </w:rPr>
      </w:pPr>
    </w:p>
    <w:tbl>
      <w:tblPr>
        <w:tblStyle w:val="TableGrid"/>
        <w:tblW w:w="0" w:type="auto"/>
        <w:tblInd w:w="1123" w:type="dxa"/>
        <w:tblBorders>
          <w:top w:val="single" w:color="7C7C7C" w:sz="12" w:space="0"/>
          <w:left w:val="single" w:color="7C7C7C" w:sz="12" w:space="0"/>
          <w:bottom w:val="single" w:color="7C7C7C" w:sz="12" w:space="0"/>
          <w:right w:val="single" w:color="7C7C7C" w:sz="12" w:space="0"/>
          <w:insideH w:val="single" w:color="7C7C7C" w:sz="12" w:space="0"/>
          <w:insideV w:val="single" w:color="7C7C7C" w:sz="12" w:space="0"/>
        </w:tblBorders>
        <w:tblLook w:val="04A0" w:firstRow="1" w:lastRow="0" w:firstColumn="1" w:lastColumn="0" w:noHBand="0" w:noVBand="1"/>
      </w:tblPr>
      <w:tblGrid>
        <w:gridCol w:w="5244"/>
        <w:gridCol w:w="4400"/>
      </w:tblGrid>
      <w:tr w:rsidR="00372CE6" w:rsidTr="00B30BE0" w14:paraId="6C670815" w14:textId="77777777">
        <w:trPr>
          <w:trHeight w:val="607"/>
        </w:trPr>
        <w:tc>
          <w:tcPr>
            <w:tcW w:w="5244" w:type="dxa"/>
            <w:shd w:val="clear" w:color="auto" w:fill="BBE2EF"/>
            <w:vAlign w:val="center"/>
          </w:tcPr>
          <w:p w:rsidR="00372CE6" w:rsidP="00372CE6" w:rsidRDefault="00372CE6" w14:paraId="2C6A6288" w14:textId="5FB0559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65A99">
              <w:rPr>
                <w:b/>
                <w:color w:val="2A3042"/>
                <w:sz w:val="24"/>
                <w:szCs w:val="24"/>
              </w:rPr>
              <w:t>Pre-Test Required (Y/N)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:rsidRPr="00331F86" w:rsidR="00372CE6" w:rsidP="00372CE6" w:rsidRDefault="00372CE6" w14:paraId="0852D2A0" w14:textId="4E59F2B3">
            <w:pPr>
              <w:jc w:val="center"/>
              <w:rPr>
                <w:color w:val="2A3042"/>
                <w:sz w:val="28"/>
                <w:szCs w:val="28"/>
              </w:rPr>
            </w:pPr>
          </w:p>
        </w:tc>
      </w:tr>
    </w:tbl>
    <w:p w:rsidRPr="00372CE6" w:rsidR="00372CE6" w:rsidP="00372CE6" w:rsidRDefault="00372CE6" w14:paraId="6C2D0C8D" w14:textId="77777777">
      <w:pPr>
        <w:rPr>
          <w:b/>
          <w:bCs/>
          <w:color w:val="FFFFFF" w:themeColor="background1"/>
          <w:sz w:val="4"/>
          <w:szCs w:val="4"/>
        </w:rPr>
      </w:pPr>
      <w:r>
        <w:rPr>
          <w:b/>
          <w:bCs/>
          <w:color w:val="FFFFFF" w:themeColor="background1"/>
        </w:rPr>
        <w:t xml:space="preserve">                  </w:t>
      </w:r>
      <w:r w:rsidRPr="00372CE6">
        <w:rPr>
          <w:b/>
          <w:bCs/>
          <w:color w:val="FFFFFF" w:themeColor="background1"/>
          <w:sz w:val="4"/>
          <w:szCs w:val="4"/>
        </w:rPr>
        <w:t xml:space="preserve">    </w:t>
      </w:r>
    </w:p>
    <w:p w:rsidRPr="00865A99" w:rsidR="00372CE6" w:rsidP="00372CE6" w:rsidRDefault="00372CE6" w14:paraId="617F29B4" w14:textId="432765DD">
      <w:pPr>
        <w:rPr>
          <w:color w:val="FFFFFF" w:themeColor="background1"/>
        </w:rPr>
      </w:pPr>
      <w:r>
        <w:rPr>
          <w:b/>
          <w:bCs/>
          <w:color w:val="FFFFFF" w:themeColor="background1"/>
        </w:rPr>
        <w:t xml:space="preserve">                       </w:t>
      </w:r>
      <w:r w:rsidRPr="00865A99">
        <w:rPr>
          <w:b/>
          <w:bCs/>
          <w:color w:val="FFFFFF" w:themeColor="background1"/>
        </w:rPr>
        <w:t>If Y to the Pre-test, provide below (or attach separately) the required questions and pass mark</w:t>
      </w:r>
      <w:r w:rsidRPr="00865A99">
        <w:rPr>
          <w:color w:val="FFFFFF" w:themeColor="background1"/>
        </w:rPr>
        <w:t>.</w:t>
      </w:r>
    </w:p>
    <w:tbl>
      <w:tblPr>
        <w:tblStyle w:val="TableGrid"/>
        <w:tblW w:w="0" w:type="auto"/>
        <w:tblInd w:w="1124" w:type="dxa"/>
        <w:tblBorders>
          <w:top w:val="single" w:color="7C7C7C" w:sz="12" w:space="0"/>
          <w:left w:val="single" w:color="7C7C7C" w:sz="12" w:space="0"/>
          <w:bottom w:val="single" w:color="7C7C7C" w:sz="12" w:space="0"/>
          <w:right w:val="single" w:color="7C7C7C" w:sz="12" w:space="0"/>
          <w:insideH w:val="single" w:color="7C7C7C" w:sz="12" w:space="0"/>
          <w:insideV w:val="single" w:color="7C7C7C" w:sz="12" w:space="0"/>
        </w:tblBorders>
        <w:tblLook w:val="04A0" w:firstRow="1" w:lastRow="0" w:firstColumn="1" w:lastColumn="0" w:noHBand="0" w:noVBand="1"/>
      </w:tblPr>
      <w:tblGrid>
        <w:gridCol w:w="9639"/>
      </w:tblGrid>
      <w:tr w:rsidR="00372CE6" w:rsidTr="00B30BE0" w14:paraId="3225E908" w14:textId="77777777">
        <w:trPr>
          <w:trHeight w:val="3217"/>
        </w:trPr>
        <w:tc>
          <w:tcPr>
            <w:tcW w:w="9639" w:type="dxa"/>
            <w:shd w:val="clear" w:color="auto" w:fill="FFFFFF" w:themeFill="background1"/>
          </w:tcPr>
          <w:p w:rsidRPr="00331F86" w:rsidR="007A3391" w:rsidP="00D040E7" w:rsidRDefault="007A3391" w14:paraId="0717ABC9" w14:textId="583A3F5E">
            <w:pPr>
              <w:rPr>
                <w:color w:val="2A3042"/>
                <w:sz w:val="28"/>
                <w:szCs w:val="28"/>
              </w:rPr>
            </w:pPr>
          </w:p>
        </w:tc>
      </w:tr>
    </w:tbl>
    <w:p w:rsidR="00B30BE0" w:rsidP="00B30BE0" w:rsidRDefault="00B30BE0" w14:paraId="7B05C6FA" w14:textId="77777777">
      <w:pPr>
        <w:rPr>
          <w:b/>
          <w:bCs/>
          <w:color w:val="FFFFFF" w:themeColor="background1"/>
        </w:rPr>
      </w:pPr>
    </w:p>
    <w:tbl>
      <w:tblPr>
        <w:tblStyle w:val="TableGrid"/>
        <w:tblpPr w:leftFromText="180" w:rightFromText="180" w:vertAnchor="text" w:horzAnchor="margin" w:tblpXSpec="center" w:tblpY="128"/>
        <w:tblW w:w="0" w:type="auto"/>
        <w:tblBorders>
          <w:top w:val="single" w:color="7C7C7C" w:sz="12" w:space="0"/>
          <w:left w:val="single" w:color="7C7C7C" w:sz="12" w:space="0"/>
          <w:bottom w:val="single" w:color="7C7C7C" w:sz="12" w:space="0"/>
          <w:right w:val="single" w:color="7C7C7C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01"/>
        <w:gridCol w:w="4253"/>
      </w:tblGrid>
      <w:tr w:rsidR="00BC0D7F" w:rsidTr="00BC0D7F" w14:paraId="155B0661" w14:textId="77777777">
        <w:trPr>
          <w:trHeight w:val="556"/>
        </w:trPr>
        <w:tc>
          <w:tcPr>
            <w:tcW w:w="5401" w:type="dxa"/>
            <w:tcBorders>
              <w:top w:val="single" w:color="7C7C7C" w:sz="12" w:space="0"/>
              <w:bottom w:val="single" w:color="7C7C7C" w:sz="12" w:space="0"/>
              <w:right w:val="single" w:color="7C7C7C" w:sz="12" w:space="0"/>
            </w:tcBorders>
            <w:shd w:val="clear" w:color="auto" w:fill="BBE2EF"/>
            <w:vAlign w:val="center"/>
          </w:tcPr>
          <w:p w:rsidR="00B30BE0" w:rsidP="00B30BE0" w:rsidRDefault="00B30BE0" w14:paraId="642CF75D" w14:textId="51309FE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2A3042"/>
                <w:sz w:val="24"/>
                <w:szCs w:val="24"/>
              </w:rPr>
              <w:t>Quiz Questions</w:t>
            </w:r>
            <w:r w:rsidRPr="00865A99">
              <w:rPr>
                <w:b/>
                <w:color w:val="2A3042"/>
                <w:sz w:val="24"/>
                <w:szCs w:val="24"/>
              </w:rPr>
              <w:t xml:space="preserve"> (Y/N)</w:t>
            </w:r>
          </w:p>
        </w:tc>
        <w:tc>
          <w:tcPr>
            <w:tcW w:w="4253" w:type="dxa"/>
            <w:tcBorders>
              <w:top w:val="single" w:color="7C7C7C" w:sz="12" w:space="0"/>
              <w:left w:val="single" w:color="7C7C7C" w:sz="12" w:space="0"/>
              <w:bottom w:val="single" w:color="7C7C7C" w:sz="12" w:space="0"/>
            </w:tcBorders>
            <w:shd w:val="clear" w:color="auto" w:fill="FFFFFF" w:themeFill="background1"/>
            <w:vAlign w:val="center"/>
          </w:tcPr>
          <w:p w:rsidRPr="00331F86" w:rsidR="00B30BE0" w:rsidP="00B30BE0" w:rsidRDefault="00B30BE0" w14:paraId="2C1AA5E5" w14:textId="3E125EC9">
            <w:pPr>
              <w:jc w:val="center"/>
              <w:rPr>
                <w:color w:val="2A3042"/>
              </w:rPr>
            </w:pPr>
          </w:p>
        </w:tc>
      </w:tr>
    </w:tbl>
    <w:p w:rsidR="00B30BE0" w:rsidP="00B30BE0" w:rsidRDefault="00B30BE0" w14:paraId="0F5BC200" w14:textId="77777777">
      <w:pPr>
        <w:jc w:val="center"/>
        <w:rPr>
          <w:b/>
          <w:bCs/>
          <w:color w:val="FFFFFF" w:themeColor="background1"/>
        </w:rPr>
      </w:pPr>
    </w:p>
    <w:p w:rsidR="00B30BE0" w:rsidP="00B30BE0" w:rsidRDefault="00B30BE0" w14:paraId="5E457F76" w14:textId="77777777">
      <w:pPr>
        <w:jc w:val="center"/>
        <w:rPr>
          <w:b/>
          <w:bCs/>
          <w:color w:val="FFFFFF" w:themeColor="background1"/>
        </w:rPr>
      </w:pPr>
    </w:p>
    <w:p w:rsidRPr="00B30BE0" w:rsidR="00B30BE0" w:rsidP="00B30BE0" w:rsidRDefault="00B30BE0" w14:paraId="3BD4B7CB" w14:textId="77777777">
      <w:pPr>
        <w:rPr>
          <w:b/>
          <w:bCs/>
          <w:color w:val="FFFFFF" w:themeColor="background1"/>
          <w:sz w:val="4"/>
          <w:szCs w:val="4"/>
        </w:rPr>
      </w:pPr>
      <w:r>
        <w:rPr>
          <w:b/>
          <w:bCs/>
          <w:color w:val="FFFFFF" w:themeColor="background1"/>
        </w:rPr>
        <w:t xml:space="preserve">                   </w:t>
      </w:r>
    </w:p>
    <w:p w:rsidR="00B30BE0" w:rsidP="00BC0D7F" w:rsidRDefault="00B30BE0" w14:paraId="54D1C82D" w14:textId="77777777">
      <w:pPr>
        <w:spacing w:after="0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                        </w:t>
      </w:r>
      <w:r w:rsidRPr="00EB0C42">
        <w:rPr>
          <w:b/>
          <w:bCs/>
          <w:color w:val="FFFFFF" w:themeColor="background1"/>
        </w:rPr>
        <w:t>If Quiz questions are to be included as a content type, please provide below (or attach separately), the</w:t>
      </w:r>
    </w:p>
    <w:p w:rsidR="00B30BE0" w:rsidP="00BC0D7F" w:rsidRDefault="00B30BE0" w14:paraId="12EE5DA5" w14:textId="10C59286">
      <w:pPr>
        <w:spacing w:after="0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                        </w:t>
      </w:r>
      <w:r w:rsidRPr="00EB0C42">
        <w:rPr>
          <w:b/>
          <w:bCs/>
          <w:color w:val="FFFFFF" w:themeColor="background1"/>
        </w:rPr>
        <w:t xml:space="preserve">required questions and pass mark. </w:t>
      </w:r>
    </w:p>
    <w:p w:rsidRPr="00EB0C42" w:rsidR="00BC0D7F" w:rsidP="00BC0D7F" w:rsidRDefault="00BC0D7F" w14:paraId="0692C845" w14:textId="77777777">
      <w:pPr>
        <w:spacing w:after="0"/>
        <w:rPr>
          <w:b/>
          <w:bCs/>
          <w:color w:val="FFFFFF" w:themeColor="background1"/>
        </w:rPr>
      </w:pPr>
    </w:p>
    <w:tbl>
      <w:tblPr>
        <w:tblStyle w:val="TableGrid"/>
        <w:tblW w:w="0" w:type="auto"/>
        <w:tblInd w:w="1119" w:type="dxa"/>
        <w:tblBorders>
          <w:top w:val="single" w:color="7C7C7C" w:sz="12" w:space="0"/>
          <w:left w:val="single" w:color="7C7C7C" w:sz="12" w:space="0"/>
          <w:bottom w:val="single" w:color="7C7C7C" w:sz="12" w:space="0"/>
          <w:right w:val="single" w:color="7C7C7C" w:sz="12" w:space="0"/>
          <w:insideH w:val="single" w:color="7C7C7C" w:sz="12" w:space="0"/>
          <w:insideV w:val="single" w:color="7C7C7C" w:sz="12" w:space="0"/>
        </w:tblBorders>
        <w:tblLook w:val="04A0" w:firstRow="1" w:lastRow="0" w:firstColumn="1" w:lastColumn="0" w:noHBand="0" w:noVBand="1"/>
      </w:tblPr>
      <w:tblGrid>
        <w:gridCol w:w="9639"/>
      </w:tblGrid>
      <w:tr w:rsidR="00BC0D7F" w:rsidTr="00150887" w14:paraId="173341C9" w14:textId="77777777">
        <w:trPr>
          <w:trHeight w:val="4194"/>
        </w:trPr>
        <w:tc>
          <w:tcPr>
            <w:tcW w:w="9639" w:type="dxa"/>
            <w:tcBorders>
              <w:bottom w:val="nil"/>
            </w:tcBorders>
            <w:shd w:val="clear" w:color="auto" w:fill="FFFFFF" w:themeFill="background1"/>
          </w:tcPr>
          <w:p w:rsidR="00933290" w:rsidP="00D040E7" w:rsidRDefault="00933290" w14:paraId="6D8A04D6" w14:textId="470CFF5F">
            <w:pPr>
              <w:rPr>
                <w:color w:val="2A3042"/>
                <w:sz w:val="28"/>
                <w:szCs w:val="28"/>
              </w:rPr>
            </w:pPr>
            <w:bookmarkStart w:name="_GoBack" w:id="2"/>
            <w:bookmarkEnd w:id="2"/>
          </w:p>
          <w:p w:rsidR="00813970" w:rsidP="00D040E7" w:rsidRDefault="00813970" w14:paraId="64ADDA10" w14:textId="7C937B17">
            <w:pPr>
              <w:rPr>
                <w:color w:val="2A3042"/>
                <w:sz w:val="28"/>
                <w:szCs w:val="28"/>
              </w:rPr>
            </w:pPr>
          </w:p>
          <w:p w:rsidR="00813970" w:rsidP="00D040E7" w:rsidRDefault="00813970" w14:paraId="40E6150C" w14:textId="55C23238">
            <w:pPr>
              <w:rPr>
                <w:color w:val="2A3042"/>
                <w:sz w:val="28"/>
                <w:szCs w:val="28"/>
              </w:rPr>
            </w:pPr>
          </w:p>
          <w:p w:rsidR="00813970" w:rsidP="00D040E7" w:rsidRDefault="00813970" w14:paraId="160D656A" w14:textId="1AF84989">
            <w:pPr>
              <w:rPr>
                <w:color w:val="2A3042"/>
                <w:sz w:val="28"/>
                <w:szCs w:val="28"/>
              </w:rPr>
            </w:pPr>
          </w:p>
          <w:p w:rsidR="00813970" w:rsidP="00D040E7" w:rsidRDefault="00813970" w14:paraId="4229BED2" w14:textId="568A6504">
            <w:pPr>
              <w:rPr>
                <w:color w:val="2A3042"/>
                <w:sz w:val="28"/>
                <w:szCs w:val="28"/>
              </w:rPr>
            </w:pPr>
          </w:p>
          <w:p w:rsidR="00813970" w:rsidP="00D040E7" w:rsidRDefault="00813970" w14:paraId="1652256B" w14:textId="687240FA">
            <w:pPr>
              <w:rPr>
                <w:color w:val="2A3042"/>
                <w:sz w:val="28"/>
                <w:szCs w:val="28"/>
              </w:rPr>
            </w:pPr>
          </w:p>
          <w:p w:rsidR="00813970" w:rsidP="00D040E7" w:rsidRDefault="00813970" w14:paraId="02339F20" w14:textId="116C3C1C">
            <w:pPr>
              <w:rPr>
                <w:color w:val="2A3042"/>
                <w:sz w:val="28"/>
                <w:szCs w:val="28"/>
              </w:rPr>
            </w:pPr>
          </w:p>
          <w:p w:rsidR="00813970" w:rsidP="00D040E7" w:rsidRDefault="00813970" w14:paraId="004ABB78" w14:textId="4E06A50A">
            <w:pPr>
              <w:rPr>
                <w:color w:val="2A3042"/>
                <w:sz w:val="28"/>
                <w:szCs w:val="28"/>
              </w:rPr>
            </w:pPr>
          </w:p>
          <w:p w:rsidR="00813970" w:rsidP="00D040E7" w:rsidRDefault="00813970" w14:paraId="6FF63E2F" w14:textId="54BC7939">
            <w:pPr>
              <w:rPr>
                <w:color w:val="2A3042"/>
                <w:sz w:val="28"/>
                <w:szCs w:val="28"/>
              </w:rPr>
            </w:pPr>
          </w:p>
          <w:p w:rsidR="00813970" w:rsidP="00D040E7" w:rsidRDefault="00813970" w14:paraId="5D836C20" w14:textId="15D80176">
            <w:pPr>
              <w:rPr>
                <w:color w:val="2A3042"/>
                <w:sz w:val="28"/>
                <w:szCs w:val="28"/>
              </w:rPr>
            </w:pPr>
          </w:p>
          <w:p w:rsidR="00813970" w:rsidP="00D040E7" w:rsidRDefault="00813970" w14:paraId="1ABCCCAF" w14:textId="58050D9F">
            <w:pPr>
              <w:rPr>
                <w:color w:val="2A3042"/>
                <w:sz w:val="28"/>
                <w:szCs w:val="28"/>
              </w:rPr>
            </w:pPr>
          </w:p>
          <w:p w:rsidR="00813970" w:rsidP="00D040E7" w:rsidRDefault="00813970" w14:paraId="54E86181" w14:textId="77777777">
            <w:pPr>
              <w:rPr>
                <w:color w:val="2A3042"/>
                <w:sz w:val="28"/>
                <w:szCs w:val="28"/>
              </w:rPr>
            </w:pPr>
          </w:p>
          <w:p w:rsidRPr="00331F86" w:rsidR="00FB3567" w:rsidP="00D040E7" w:rsidRDefault="00FB3567" w14:paraId="3F400CAE" w14:textId="77777777">
            <w:pPr>
              <w:rPr>
                <w:color w:val="2A3042"/>
                <w:sz w:val="28"/>
                <w:szCs w:val="28"/>
              </w:rPr>
            </w:pPr>
          </w:p>
        </w:tc>
      </w:tr>
      <w:tr w:rsidR="00BC0D7F" w:rsidTr="00150887" w14:paraId="77D9B5B9" w14:textId="77777777">
        <w:trPr>
          <w:trHeight w:val="1675"/>
        </w:trPr>
        <w:tc>
          <w:tcPr>
            <w:tcW w:w="9639" w:type="dxa"/>
            <w:tcBorders>
              <w:top w:val="nil"/>
            </w:tcBorders>
            <w:shd w:val="clear" w:color="auto" w:fill="FFFFFF" w:themeFill="background1"/>
          </w:tcPr>
          <w:p w:rsidR="00150887" w:rsidP="00150887" w:rsidRDefault="00150887" w14:paraId="599C8B9C" w14:textId="7040CDAD">
            <w:pPr>
              <w:rPr>
                <w:i/>
                <w:iCs/>
                <w:color w:val="F08E1F"/>
              </w:rPr>
            </w:pPr>
            <w:r w:rsidRPr="00754946">
              <w:rPr>
                <w:i/>
                <w:iCs/>
                <w:color w:val="F08E1F"/>
              </w:rPr>
              <w:t>If Quiz is selected as a content type and no questions are specified, standard questions for any chosen video titles will be included in the Quiz.</w:t>
            </w:r>
          </w:p>
          <w:p w:rsidRPr="00754946" w:rsidR="00150887" w:rsidP="00150887" w:rsidRDefault="00150887" w14:paraId="011F569E" w14:textId="77777777">
            <w:pPr>
              <w:rPr>
                <w:i/>
                <w:iCs/>
                <w:color w:val="F08E1F"/>
              </w:rPr>
            </w:pPr>
          </w:p>
          <w:p w:rsidRPr="00331F86" w:rsidR="00BC0D7F" w:rsidP="00D040E7" w:rsidRDefault="00150887" w14:paraId="4E9CFE6F" w14:textId="0A6B79BF">
            <w:pPr>
              <w:rPr>
                <w:bCs/>
                <w:color w:val="F08E1F"/>
              </w:rPr>
            </w:pPr>
            <w:r w:rsidRPr="00754946">
              <w:rPr>
                <w:i/>
                <w:iCs/>
                <w:color w:val="F08E1F"/>
              </w:rPr>
              <w:t xml:space="preserve">For custom Quiz questions, please include translations for any specified languages, unless </w:t>
            </w:r>
            <w:proofErr w:type="spellStart"/>
            <w:r w:rsidRPr="00754946">
              <w:rPr>
                <w:i/>
                <w:iCs/>
                <w:color w:val="F08E1F"/>
              </w:rPr>
              <w:t>MetaCompliance</w:t>
            </w:r>
            <w:proofErr w:type="spellEnd"/>
            <w:r w:rsidRPr="00754946">
              <w:rPr>
                <w:i/>
                <w:iCs/>
                <w:color w:val="F08E1F"/>
              </w:rPr>
              <w:t xml:space="preserve"> is required to provide the translations.</w:t>
            </w:r>
          </w:p>
        </w:tc>
      </w:tr>
    </w:tbl>
    <w:p w:rsidRPr="004B0241" w:rsidR="00881EAF" w:rsidP="00D040E7" w:rsidRDefault="00881EAF" w14:paraId="48686CC2" w14:textId="5380F5A9">
      <w:pPr>
        <w:rPr>
          <w:color w:val="FFFFFF" w:themeColor="background1"/>
          <w:sz w:val="28"/>
          <w:szCs w:val="28"/>
        </w:rPr>
      </w:pPr>
    </w:p>
    <w:sectPr w:rsidRPr="004B0241" w:rsidR="00881EAF" w:rsidSect="002A3501">
      <w:headerReference w:type="even" r:id="rId8"/>
      <w:headerReference w:type="default" r:id="rId9"/>
      <w:footerReference w:type="default" r:id="rId10"/>
      <w:headerReference w:type="first" r:id="rId11"/>
      <w:pgSz w:w="11906" w:h="16838" w:orient="portrait"/>
      <w:pgMar w:top="0" w:right="0" w:bottom="0" w:left="0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58" w:rsidP="009E619C" w:rsidRDefault="00096658" w14:paraId="578127B5" w14:textId="77777777">
      <w:pPr>
        <w:spacing w:after="0" w:line="240" w:lineRule="auto"/>
      </w:pPr>
      <w:r>
        <w:separator/>
      </w:r>
    </w:p>
  </w:endnote>
  <w:endnote w:type="continuationSeparator" w:id="0">
    <w:p w:rsidR="00096658" w:rsidP="009E619C" w:rsidRDefault="00096658" w14:paraId="103EBC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9C" w:rsidRDefault="009E619C" w14:paraId="32696283" w14:textId="678B1A1A">
    <w:pPr>
      <w:pStyle w:val="Footer"/>
    </w:pPr>
  </w:p>
  <w:p w:rsidR="009E619C" w:rsidRDefault="009E619C" w14:paraId="6CFB2142" w14:textId="1C35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58" w:rsidP="009E619C" w:rsidRDefault="00096658" w14:paraId="0BF50FFA" w14:textId="77777777">
      <w:pPr>
        <w:spacing w:after="0" w:line="240" w:lineRule="auto"/>
      </w:pPr>
      <w:r>
        <w:separator/>
      </w:r>
    </w:p>
  </w:footnote>
  <w:footnote w:type="continuationSeparator" w:id="0">
    <w:p w:rsidR="00096658" w:rsidP="009E619C" w:rsidRDefault="00096658" w14:paraId="70736D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462" w:rsidRDefault="00096658" w14:paraId="456AA627" w14:textId="3F97688E">
    <w:pPr>
      <w:pStyle w:val="Header"/>
    </w:pPr>
    <w:r>
      <w:rPr>
        <w:noProof/>
      </w:rPr>
      <w:pict w14:anchorId="38E0BA7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28333438" style="position:absolute;margin-left:0;margin-top:0;width:595.15pt;height:841.15pt;z-index:-251657216;mso-position-horizontal:center;mso-position-horizontal-relative:margin;mso-position-vertical:center;mso-position-vertical-relative:margin" o:spid="_x0000_s2068" o:allowincell="f" type="#_x0000_t75">
          <v:imagedata gain="19661f" blacklevel="22938f" o:title="Scrom Wrap Form Watermark-02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E619C" w:rsidRDefault="00C32B20" w14:paraId="79B89EB6" w14:textId="53362E9A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AEFD1B" wp14:editId="5599EED8">
          <wp:simplePos x="0" y="0"/>
          <wp:positionH relativeFrom="column">
            <wp:posOffset>5177155</wp:posOffset>
          </wp:positionH>
          <wp:positionV relativeFrom="paragraph">
            <wp:posOffset>-469710</wp:posOffset>
          </wp:positionV>
          <wp:extent cx="2308557" cy="526710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om Wrap Form log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557" cy="52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658">
      <w:rPr>
        <w:noProof/>
      </w:rPr>
      <w:pict w14:anchorId="4AF5D95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28333439" style="position:absolute;margin-left:0;margin-top:0;width:595.15pt;height:744.2pt;z-index:-251656192;mso-position-horizontal:center;mso-position-horizontal-relative:margin;mso-position-vertical:center;mso-position-vertical-relative:margin" o:spid="_x0000_s2069" o:allowincell="f" filled="t" fillcolor="none" type="#_x0000_t75">
          <v:fill type="frame" o:title="Scrom Wrap Form bk-02" recolor="t" rotate="t" r:id="rId2"/>
          <v:imagedata gain="2" blacklevel="-9175f" o:title="Scrom Wrap Form Watermark-02" r:id="rId3"/>
          <w10:wrap anchorx="margin" anchory="margin"/>
        </v:shape>
      </w:pict>
    </w:r>
  </w:p>
  <w:p w:rsidR="009E619C" w:rsidRDefault="009E619C" w14:paraId="64222E12" w14:textId="7B6762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462" w:rsidRDefault="00096658" w14:paraId="569AC790" w14:textId="0A53A6E9">
    <w:pPr>
      <w:pStyle w:val="Header"/>
    </w:pPr>
    <w:r>
      <w:rPr>
        <w:noProof/>
      </w:rPr>
      <w:pict w14:anchorId="0F3EF7C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28333437" style="position:absolute;margin-left:0;margin-top:0;width:595.15pt;height:841.15pt;z-index:-251658240;mso-position-horizontal:center;mso-position-horizontal-relative:margin;mso-position-vertical:center;mso-position-vertical-relative:margin" o:spid="_x0000_s2067" o:allowincell="f" type="#_x0000_t75">
          <v:imagedata gain="19661f" blacklevel="22938f" o:title="Scrom Wrap Form Watermark-02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0" style="width:142.15pt;height:142.15pt" o:bullet="t" type="#_x0000_t75">
        <v:imagedata o:title="arrow-01-01" r:id="rId1"/>
      </v:shape>
    </w:pict>
  </w:numPicBullet>
  <w:abstractNum w:abstractNumId="0" w15:restartNumberingAfterBreak="0">
    <w:nsid w:val="26E42C5E"/>
    <w:multiLevelType w:val="hybridMultilevel"/>
    <w:tmpl w:val="79B815AE"/>
    <w:lvl w:ilvl="0" w:tplc="F282250E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80"/>
  <w:displayBackgroundShape/>
  <w:proofState w:spelling="clean" w:grammar="dirty"/>
  <w:defaultTabStop w:val="720"/>
  <w:characterSpacingControl w:val="doNotCompress"/>
  <w:hdrShapeDefaults>
    <o:shapedefaults v:ext="edit" spidmax="2070">
      <o:colormru v:ext="edit" colors="#2492b7,#2a304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F7"/>
    <w:rsid w:val="000045AA"/>
    <w:rsid w:val="00096658"/>
    <w:rsid w:val="000C60DC"/>
    <w:rsid w:val="00102667"/>
    <w:rsid w:val="00150887"/>
    <w:rsid w:val="001517F9"/>
    <w:rsid w:val="001721F2"/>
    <w:rsid w:val="001A1A80"/>
    <w:rsid w:val="001B11C0"/>
    <w:rsid w:val="001D14DD"/>
    <w:rsid w:val="001D343F"/>
    <w:rsid w:val="00232665"/>
    <w:rsid w:val="002630E1"/>
    <w:rsid w:val="00275777"/>
    <w:rsid w:val="002A3501"/>
    <w:rsid w:val="00331F86"/>
    <w:rsid w:val="00334A28"/>
    <w:rsid w:val="00340B4B"/>
    <w:rsid w:val="0035104B"/>
    <w:rsid w:val="00372CE6"/>
    <w:rsid w:val="003929FF"/>
    <w:rsid w:val="003B05F7"/>
    <w:rsid w:val="003F6005"/>
    <w:rsid w:val="004B0241"/>
    <w:rsid w:val="0055420D"/>
    <w:rsid w:val="00555663"/>
    <w:rsid w:val="00587846"/>
    <w:rsid w:val="00653A96"/>
    <w:rsid w:val="007A3391"/>
    <w:rsid w:val="007D47DF"/>
    <w:rsid w:val="007F018A"/>
    <w:rsid w:val="00804B90"/>
    <w:rsid w:val="00813970"/>
    <w:rsid w:val="00881EAF"/>
    <w:rsid w:val="0088707D"/>
    <w:rsid w:val="008E7C32"/>
    <w:rsid w:val="00933290"/>
    <w:rsid w:val="009474CF"/>
    <w:rsid w:val="009D2B30"/>
    <w:rsid w:val="009E619C"/>
    <w:rsid w:val="009F4E09"/>
    <w:rsid w:val="00A30153"/>
    <w:rsid w:val="00A477DC"/>
    <w:rsid w:val="00A57C9A"/>
    <w:rsid w:val="00A647FC"/>
    <w:rsid w:val="00B30BE0"/>
    <w:rsid w:val="00B46907"/>
    <w:rsid w:val="00B60AD8"/>
    <w:rsid w:val="00BC0D7F"/>
    <w:rsid w:val="00BC18DD"/>
    <w:rsid w:val="00C32B20"/>
    <w:rsid w:val="00CA13AA"/>
    <w:rsid w:val="00D040E7"/>
    <w:rsid w:val="00D83D3E"/>
    <w:rsid w:val="00DE080A"/>
    <w:rsid w:val="00E3338E"/>
    <w:rsid w:val="00E47462"/>
    <w:rsid w:val="00EB08FD"/>
    <w:rsid w:val="00F723C4"/>
    <w:rsid w:val="00FB3567"/>
    <w:rsid w:val="00FB7539"/>
    <w:rsid w:val="00FC1EA5"/>
    <w:rsid w:val="0618A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2492b7,#2a3042"/>
    </o:shapedefaults>
    <o:shapelayout v:ext="edit">
      <o:idmap v:ext="edit" data="1"/>
    </o:shapelayout>
  </w:shapeDefaults>
  <w:decimalSymbol w:val="."/>
  <w:listSeparator w:val=","/>
  <w14:docId w14:val="3B2BA204"/>
  <w15:chartTrackingRefBased/>
  <w15:docId w15:val="{C267B614-6397-406B-8320-EF7AE1B0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A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619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19C"/>
  </w:style>
  <w:style w:type="paragraph" w:styleId="Footer">
    <w:name w:val="footer"/>
    <w:basedOn w:val="Normal"/>
    <w:link w:val="FooterChar"/>
    <w:uiPriority w:val="99"/>
    <w:unhideWhenUsed/>
    <w:rsid w:val="009E619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19C"/>
  </w:style>
  <w:style w:type="paragraph" w:styleId="ListParagraph">
    <w:name w:val="List Paragraph"/>
    <w:basedOn w:val="Normal"/>
    <w:uiPriority w:val="34"/>
    <w:qFormat/>
    <w:rsid w:val="00D040E7"/>
    <w:pPr>
      <w:ind w:left="720"/>
      <w:contextualSpacing/>
    </w:pPr>
  </w:style>
  <w:style w:type="character" w:styleId="normaltextrun" w:customStyle="1">
    <w:name w:val="normaltextrun"/>
    <w:basedOn w:val="DefaultParagraphFont"/>
    <w:rsid w:val="002A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B94AF0E894E408ACC3E6B26999AFA" ma:contentTypeVersion="13" ma:contentTypeDescription="Create a new document." ma:contentTypeScope="" ma:versionID="dd97a0b68b22531d8fbf0dc6d8aeddd4">
  <xsd:schema xmlns:xsd="http://www.w3.org/2001/XMLSchema" xmlns:xs="http://www.w3.org/2001/XMLSchema" xmlns:p="http://schemas.microsoft.com/office/2006/metadata/properties" xmlns:ns2="c009ed5b-8525-4f00-af0c-d4bfd8b7fccc" xmlns:ns3="62651239-f321-4dc0-be77-14b94b4f4cb6" targetNamespace="http://schemas.microsoft.com/office/2006/metadata/properties" ma:root="true" ma:fieldsID="f8b73370d737dc7c750bba465e0b3def" ns2:_="" ns3:_="">
    <xsd:import namespace="c009ed5b-8525-4f00-af0c-d4bfd8b7fccc"/>
    <xsd:import namespace="62651239-f321-4dc0-be77-14b94b4f4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9ed5b-8525-4f00-af0c-d4bfd8b7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51239-f321-4dc0-be77-14b94b4f4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36F07-3855-4FE1-AB70-3D172DBA6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6772B-4951-4844-951A-57BB4DBB86D4}"/>
</file>

<file path=customXml/itemProps3.xml><?xml version="1.0" encoding="utf-8"?>
<ds:datastoreItem xmlns:ds="http://schemas.openxmlformats.org/officeDocument/2006/customXml" ds:itemID="{8757676D-5687-473B-8F32-6B07E7A1D17B}"/>
</file>

<file path=customXml/itemProps4.xml><?xml version="1.0" encoding="utf-8"?>
<ds:datastoreItem xmlns:ds="http://schemas.openxmlformats.org/officeDocument/2006/customXml" ds:itemID="{C5B6DF4D-BE53-4F51-B047-2F4AA381A3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Tang</dc:creator>
  <cp:keywords/>
  <dc:description/>
  <cp:lastModifiedBy>Lisa Porter</cp:lastModifiedBy>
  <cp:revision>19</cp:revision>
  <dcterms:created xsi:type="dcterms:W3CDTF">2020-11-17T15:57:00Z</dcterms:created>
  <dcterms:modified xsi:type="dcterms:W3CDTF">2020-11-26T11:41:46Z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0x010100EECB94AF0E894E408ACC3E6B26999AFA</vt:lpwstr>
  </property>
</Properties>
</file>